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40C84" w14:textId="77777777" w:rsidR="00696BE0" w:rsidRPr="00F87B94" w:rsidRDefault="00696BE0" w:rsidP="00696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«Нижнеингашская СШ №2» им.Б.М.Катышева</w:t>
      </w:r>
    </w:p>
    <w:p w14:paraId="44F10369" w14:textId="77777777" w:rsidR="00696BE0" w:rsidRDefault="00696BE0" w:rsidP="00696BE0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1CBCB7" w14:textId="77777777" w:rsidR="00696BE0" w:rsidRDefault="00696BE0" w:rsidP="00696BE0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80B610" w14:textId="77777777" w:rsidR="00696BE0" w:rsidRDefault="00696BE0" w:rsidP="00696BE0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D547C6" w14:textId="77777777" w:rsidR="00696BE0" w:rsidRDefault="00696BE0" w:rsidP="00696BE0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2F471A" w14:textId="77777777" w:rsidR="00696BE0" w:rsidRPr="00F87B94" w:rsidRDefault="00696BE0" w:rsidP="00696BE0">
      <w:pPr>
        <w:spacing w:after="0" w:line="240" w:lineRule="auto"/>
        <w:ind w:left="43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</w:p>
    <w:p w14:paraId="6BC7AEEC" w14:textId="4E4EB106" w:rsidR="00696BE0" w:rsidRDefault="00696BE0" w:rsidP="00696BE0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иректор </w:t>
      </w:r>
    </w:p>
    <w:p w14:paraId="3BEA1689" w14:textId="3E68A859" w:rsidR="00B14CBC" w:rsidRPr="00F87B94" w:rsidRDefault="00B14CBC" w:rsidP="00696BE0">
      <w:pPr>
        <w:spacing w:after="0" w:line="240" w:lineRule="auto"/>
        <w:ind w:left="43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_________Играёва Л.М.</w:t>
      </w:r>
    </w:p>
    <w:p w14:paraId="048F49CE" w14:textId="79C3C15C" w:rsidR="00696BE0" w:rsidRDefault="00B14CBC" w:rsidP="00696BE0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«30» августа 2023 </w:t>
      </w:r>
      <w:bookmarkStart w:id="0" w:name="_GoBack"/>
      <w:bookmarkEnd w:id="0"/>
      <w:r w:rsidR="00696BE0"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14:paraId="080F0A0E" w14:textId="77777777" w:rsidR="00696BE0" w:rsidRDefault="00696BE0" w:rsidP="00696BE0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F525DC" w14:textId="77777777" w:rsidR="00696BE0" w:rsidRDefault="00696BE0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831A4C" w14:textId="77777777" w:rsidR="00696BE0" w:rsidRDefault="00696BE0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3EA16E" w14:textId="77777777" w:rsidR="00696BE0" w:rsidRDefault="00696BE0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F39E28" w14:textId="77777777" w:rsid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40B98B" w14:textId="77777777" w:rsidR="00696BE0" w:rsidRDefault="00696BE0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7F820F" w14:textId="20074DCF" w:rsidR="00696BE0" w:rsidRPr="00696BE0" w:rsidRDefault="00696BE0" w:rsidP="0069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профилактики правонарушений  и безнадзорности</w:t>
      </w:r>
    </w:p>
    <w:p w14:paraId="621E3753" w14:textId="7B7A3375" w:rsidR="00696BE0" w:rsidRPr="00696BE0" w:rsidRDefault="00696BE0" w:rsidP="0069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Pr="00696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696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учебные годы</w:t>
      </w:r>
    </w:p>
    <w:p w14:paraId="3C8E646F" w14:textId="77777777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EE4021" w14:textId="77777777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5E207F" w14:textId="77777777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1663A0" w14:textId="77777777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A9163E" w14:textId="77777777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DDFC3F" w14:textId="1A150B5E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61C2EE" w14:textId="257FFDA1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31C2CF" w14:textId="220B5751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218948" w14:textId="299C543E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589421" w14:textId="7A37AC5F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DCB86A" w14:textId="629B96BE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F2E7DF" w14:textId="52B5F841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01AFD4" w14:textId="1DC3262B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9C0467" w14:textId="1661D9E2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F06D3F" w14:textId="1C9BE1EE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372B59" w14:textId="1686BE8A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48795E" w14:textId="5964DEB1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C01A73" w14:textId="1DC361B4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880B82" w14:textId="5D2E6140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55CB29" w14:textId="22D1AFF9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пгт Нижний Ингаш</w:t>
      </w:r>
    </w:p>
    <w:p w14:paraId="2282B583" w14:textId="77777777" w:rsid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ADCA1B" w14:textId="1884DD56" w:rsidR="00696BE0" w:rsidRPr="00696BE0" w:rsidRDefault="00696BE0" w:rsidP="0069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 записка</w:t>
      </w:r>
    </w:p>
    <w:p w14:paraId="398CE2FD" w14:textId="77777777" w:rsidR="00696BE0" w:rsidRPr="00696BE0" w:rsidRDefault="00696BE0" w:rsidP="00696BE0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2F489E" w14:textId="5F221502" w:rsidR="00696BE0" w:rsidRPr="00696BE0" w:rsidRDefault="00696BE0" w:rsidP="00696BE0">
      <w:pPr>
        <w:shd w:val="clear" w:color="auto" w:fill="FFFFFF"/>
        <w:spacing w:after="0" w:line="240" w:lineRule="auto"/>
        <w:ind w:left="20" w:right="20"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безнадзорность и беспризорность - следствие современной социально- 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14:paraId="0401DB4D" w14:textId="77777777" w:rsidR="00696BE0" w:rsidRPr="00696BE0" w:rsidRDefault="00696BE0" w:rsidP="00696BE0">
      <w:pPr>
        <w:shd w:val="clear" w:color="auto" w:fill="FFFFFF"/>
        <w:spacing w:after="0" w:line="240" w:lineRule="auto"/>
        <w:ind w:left="740" w:right="20" w:hanging="3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14:paraId="5646BCDD" w14:textId="77777777" w:rsidR="00696BE0" w:rsidRPr="00696BE0" w:rsidRDefault="00696BE0" w:rsidP="00696BE0">
      <w:pPr>
        <w:shd w:val="clear" w:color="auto" w:fill="FFFFFF"/>
        <w:spacing w:after="0" w:line="240" w:lineRule="auto"/>
        <w:ind w:left="740" w:hanging="3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массовые нарушение прав детей;</w:t>
      </w:r>
    </w:p>
    <w:p w14:paraId="72C84459" w14:textId="77777777" w:rsidR="00696BE0" w:rsidRPr="00696BE0" w:rsidRDefault="00696BE0" w:rsidP="00696BE0">
      <w:pPr>
        <w:shd w:val="clear" w:color="auto" w:fill="FFFFFF"/>
        <w:spacing w:after="0" w:line="240" w:lineRule="auto"/>
        <w:ind w:left="740" w:right="20" w:hanging="3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14:paraId="07F2F0EA" w14:textId="77777777" w:rsidR="00696BE0" w:rsidRPr="00696BE0" w:rsidRDefault="00696BE0" w:rsidP="00696BE0">
      <w:pPr>
        <w:shd w:val="clear" w:color="auto" w:fill="FFFFFF"/>
        <w:spacing w:after="0" w:line="240" w:lineRule="auto"/>
        <w:ind w:left="740" w:hanging="3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омоложение преступности;</w:t>
      </w:r>
    </w:p>
    <w:p w14:paraId="0E10E7C0" w14:textId="77777777" w:rsidR="00696BE0" w:rsidRPr="00696BE0" w:rsidRDefault="00696BE0" w:rsidP="00696BE0">
      <w:pPr>
        <w:shd w:val="clear" w:color="auto" w:fill="FFFFFF"/>
        <w:spacing w:after="0" w:line="240" w:lineRule="auto"/>
        <w:ind w:left="740" w:right="20" w:hanging="3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увеличение числа несовершеннолетних правонарушителей из семей, находящихся в социально-опасном положении.</w:t>
      </w:r>
    </w:p>
    <w:p w14:paraId="399760B4" w14:textId="77777777" w:rsidR="00696BE0" w:rsidRPr="00696BE0" w:rsidRDefault="00696BE0" w:rsidP="00696BE0">
      <w:pPr>
        <w:shd w:val="clear" w:color="auto" w:fill="FFFFFF"/>
        <w:spacing w:after="0" w:line="240" w:lineRule="auto"/>
        <w:ind w:left="20" w:right="20"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тревожные тенденции свидетельствуют о необходимости совершенствования системы профилактики безнадзорности и правонарушений несовершеннолетних.</w:t>
      </w:r>
    </w:p>
    <w:p w14:paraId="7F65BCD1" w14:textId="0D255C01" w:rsidR="00696BE0" w:rsidRPr="00696BE0" w:rsidRDefault="00696BE0" w:rsidP="00696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реализации программы проводится через внеурочную деятельность на базе общеобразовательной школы через групповые и индивидуальные занятия классных руководителей, заместителя директора  по воспитательной  работе, социального педагога, педагога-психолога с обучающимися и их родителями.</w:t>
      </w:r>
    </w:p>
    <w:p w14:paraId="5E4FFF5E" w14:textId="77777777" w:rsidR="00696BE0" w:rsidRPr="00696BE0" w:rsidRDefault="00696BE0" w:rsidP="00696BE0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Цель программы:</w:t>
      </w: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организации комплексной профилактики правонарушений несовершеннолетних.  </w:t>
      </w:r>
    </w:p>
    <w:p w14:paraId="497C8FBC" w14:textId="77777777" w:rsidR="00696BE0" w:rsidRDefault="00696BE0" w:rsidP="00696BE0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696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0532F27D" w14:textId="304081D1" w:rsidR="00696BE0" w:rsidRPr="00696BE0" w:rsidRDefault="00696BE0" w:rsidP="00696BE0">
      <w:pPr>
        <w:pStyle w:val="a5"/>
        <w:numPr>
          <w:ilvl w:val="0"/>
          <w:numId w:val="3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BE0">
        <w:rPr>
          <w:rStyle w:val="c2"/>
          <w:rFonts w:ascii="Times New Roman" w:hAnsi="Times New Roman" w:cs="Times New Roman"/>
          <w:color w:val="000000"/>
          <w:sz w:val="24"/>
          <w:szCs w:val="24"/>
        </w:rPr>
        <w:t>Своевременное  выявление детей и семей, находящихся в трудной жизненной ситуации или социально-опасном положении (как  возможное условие  совершения правонарушений)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8D6268" w14:textId="630279B6" w:rsidR="00696BE0" w:rsidRPr="00696BE0" w:rsidRDefault="00696BE0" w:rsidP="00696BE0">
      <w:pPr>
        <w:pStyle w:val="a5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696BE0">
        <w:rPr>
          <w:rStyle w:val="c2"/>
          <w:rFonts w:ascii="Times New Roman" w:hAnsi="Times New Roman" w:cs="Times New Roman"/>
          <w:color w:val="000000"/>
          <w:sz w:val="24"/>
          <w:szCs w:val="24"/>
        </w:rPr>
        <w:t>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280CE4" w14:textId="45D9CFF6" w:rsidR="00696BE0" w:rsidRPr="00696BE0" w:rsidRDefault="00696BE0" w:rsidP="00696BE0">
      <w:pPr>
        <w:pStyle w:val="a5"/>
        <w:numPr>
          <w:ilvl w:val="0"/>
          <w:numId w:val="39"/>
        </w:numPr>
        <w:rPr>
          <w:rStyle w:val="c2"/>
          <w:rFonts w:ascii="Times New Roman" w:hAnsi="Times New Roman" w:cs="Times New Roman"/>
          <w:sz w:val="24"/>
          <w:szCs w:val="24"/>
        </w:rPr>
      </w:pPr>
      <w:r w:rsidRPr="00696BE0">
        <w:rPr>
          <w:rStyle w:val="c2"/>
          <w:rFonts w:ascii="Times New Roman" w:hAnsi="Times New Roman" w:cs="Times New Roman"/>
          <w:color w:val="000000"/>
          <w:sz w:val="24"/>
          <w:szCs w:val="24"/>
        </w:rPr>
        <w:t>Формирование у ребенка адекватного социально-психологического образа своего «Я»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C9EBCD" w14:textId="7076DDB3" w:rsidR="00696BE0" w:rsidRPr="00696BE0" w:rsidRDefault="00696BE0" w:rsidP="00696BE0">
      <w:pPr>
        <w:pStyle w:val="a5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696BE0">
        <w:rPr>
          <w:rStyle w:val="c2"/>
          <w:rFonts w:ascii="Times New Roman" w:hAnsi="Times New Roman" w:cs="Times New Roman"/>
          <w:color w:val="000000"/>
          <w:sz w:val="24"/>
          <w:szCs w:val="24"/>
        </w:rPr>
        <w:t>Координация взаимодействия учителей, родителей, специалистов социальных служб представителей административных органов по профилактике правонарушений несовершеннолетних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  <w:r w:rsidRPr="00696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36808EA" w14:textId="77777777" w:rsidR="00696BE0" w:rsidRPr="00696BE0" w:rsidRDefault="00696BE0" w:rsidP="0069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Концептуальные подходы</w:t>
      </w:r>
    </w:p>
    <w:p w14:paraId="592AD325" w14:textId="77777777" w:rsidR="00696BE0" w:rsidRPr="00696BE0" w:rsidRDefault="00696BE0" w:rsidP="00696BE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Правонарушение - </w:t>
      </w: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(поступки) людей, которое противоречит правовым предписаниям и наносит вред общественным и межличностным взаимоотношениям.</w:t>
      </w:r>
    </w:p>
    <w:p w14:paraId="5AF31FFC" w14:textId="77777777" w:rsidR="00696BE0" w:rsidRPr="00696BE0" w:rsidRDefault="00696BE0" w:rsidP="00696BE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противоправного поведения у детей и подростков может быть обусловлено следующими причинам:</w:t>
      </w:r>
    </w:p>
    <w:p w14:paraId="3C1EF5D1" w14:textId="77777777" w:rsidR="00696BE0" w:rsidRPr="00696BE0" w:rsidRDefault="00696BE0" w:rsidP="00696BE0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социально-педагогической запущенностью, когда дети или подростки ведут себя неправильно в силу своей невоспитанности, сложившихся негативных стереотипов поведения, отсутствия у них необходимых позитивных знаний, умений и навыков;</w:t>
      </w:r>
    </w:p>
    <w:p w14:paraId="0AC922A7" w14:textId="77777777" w:rsidR="00696BE0" w:rsidRPr="00696BE0" w:rsidRDefault="00696BE0" w:rsidP="00696BE0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глубоким психологическим дискомфортом, вызванным неблагополучием семейных отношений, отрицательным психологическим микроклиматом в семье, систематическими учебными неуспехами, несложившимися взаимоотношениями со сверстниками в коллективе класса, </w:t>
      </w: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неправильным (несправедливым, грубым) отношением к нему со стороны родителей, учителей, пдноклассников;</w:t>
      </w:r>
    </w:p>
    <w:p w14:paraId="61431E55" w14:textId="77777777" w:rsidR="00696BE0" w:rsidRPr="00696BE0" w:rsidRDefault="00696BE0" w:rsidP="00696BE0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отклонениями в состоянии психологического и физического здоровья и развития, возрастными кризисами, акцентуациями характера и другими причинами физиологического и психоневрологического свойства;</w:t>
      </w:r>
    </w:p>
    <w:p w14:paraId="66EF8F86" w14:textId="77777777" w:rsidR="00696BE0" w:rsidRPr="00696BE0" w:rsidRDefault="00696BE0" w:rsidP="00696BE0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отсутствием условий для самовыражения, незанятостью полезными видами деятельности, отсутствием позитивных и значимых социальных и личностных жизненных целей и планов;</w:t>
      </w:r>
    </w:p>
    <w:p w14:paraId="0F61F00F" w14:textId="77777777" w:rsidR="00696BE0" w:rsidRPr="00696BE0" w:rsidRDefault="00696BE0" w:rsidP="00696BE0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безнадзорностью, отрицательным влиянием окружающей среды и развивающейся на этой основе социально-психологической дезадаптацией, смешением социальных и личностных ценностей с позитивных на негативные.</w:t>
      </w:r>
    </w:p>
    <w:p w14:paraId="3B4323E6" w14:textId="0434BD8E" w:rsidR="00696BE0" w:rsidRPr="00696BE0" w:rsidRDefault="00696BE0" w:rsidP="00217D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53" w:tblpY="-1664"/>
        <w:tblW w:w="107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4352"/>
        <w:gridCol w:w="2685"/>
        <w:gridCol w:w="3043"/>
      </w:tblGrid>
      <w:tr w:rsidR="00217D8D" w:rsidRPr="00696BE0" w14:paraId="2D1A7D7E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3AA97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37AC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B301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E7F5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217D8D" w:rsidRPr="00696BE0" w14:paraId="65435B0F" w14:textId="77777777" w:rsidTr="00217D8D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D1C4B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Информационно-аналитическая деятельность</w:t>
            </w:r>
          </w:p>
        </w:tc>
      </w:tr>
      <w:tr w:rsidR="00217D8D" w:rsidRPr="00696BE0" w14:paraId="3AAAE9BA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94B5A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CB40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учета и формирование реестра  данных детей, находящихся в социально-опасном положении, в отношении которых проводится индивидуальная профилактическая работа  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65C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корректировка в течение всего учебного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573F1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374DB1CD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1171C611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5FC2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717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учета и формирование реестра  данных семей, находящихся в социально-опасном положении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9A45A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корректировка в течение всего учебного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BF4C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73962BB4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2C9A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F32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  оперативного взаимообмена  информацией с образовательными учреждениями  о детях, находящихся в трудной жизненной ситуации, детях и семьях, находящихся в социально-опасном положении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3E58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запросом в течение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9350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14:paraId="35B3FE06" w14:textId="77777777" w:rsidR="00217D8D" w:rsidRPr="00696BE0" w:rsidRDefault="00217D8D" w:rsidP="0021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24F3A9" w14:textId="77777777" w:rsidR="00217D8D" w:rsidRPr="00696BE0" w:rsidRDefault="00217D8D" w:rsidP="0021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A47F2D" w14:textId="77777777" w:rsidR="00217D8D" w:rsidRPr="00696BE0" w:rsidRDefault="00217D8D" w:rsidP="00217D8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AFA097" w14:textId="77777777" w:rsidR="00217D8D" w:rsidRPr="00696BE0" w:rsidRDefault="00217D8D" w:rsidP="0021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B08004" w14:textId="77777777" w:rsidR="00217D8D" w:rsidRPr="00696BE0" w:rsidRDefault="00217D8D" w:rsidP="00217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2C1E60" w14:textId="77777777" w:rsidR="00217D8D" w:rsidRPr="00696BE0" w:rsidRDefault="00217D8D" w:rsidP="0021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D8D" w:rsidRPr="00696BE0" w14:paraId="4F8548ED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88B5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46C63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и осуществление  текущего учета обучающихся, не посещающих или систематически пропускающих по неуважительным причинам занятия в образовательной организации.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C345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F579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руководители</w:t>
            </w:r>
          </w:p>
          <w:p w14:paraId="2A1700C5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56BF405A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914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02655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Управления образования о выявленных обучающихся, не посещающих или систематически пропускающих по неуважительным причинам занятия в образовательной организации.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B5BCD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 числа текущего месяца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DA7E8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3EFA86A3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4AB12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37401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комиссии по делам несовершеннолетних и защите их прав, Управления образования администрации о выявленных семьях, препятствующих получению своими детьми образования и (или) ненадлежащим образом выполняющих свои обязанности по воспитанию и обучению своих детей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6397C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 выявления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822D5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руководители</w:t>
            </w:r>
          </w:p>
          <w:p w14:paraId="24ED4EF3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680A2CE3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E432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E28DB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мер по взаимодействию с родителями (законными представителями) для организации обучения несовершеннолетних в случае выявления семей, препятствующих получению своими детьми образования и (или) ненадлежащим образом выполняющих свои обязанности по воспитанию и обучению своих детей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3977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 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774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руководители</w:t>
            </w:r>
          </w:p>
          <w:p w14:paraId="0B12B72F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506D7D39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8DDC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FEE0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мониторинга занятости детей, находящихся  в социально-</w:t>
            </w: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опасном положении, дополнительным образованием и иными формами внеурочной деятельности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C911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Сентябрь, в течение года корректировка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6D88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ВР</w:t>
            </w:r>
          </w:p>
        </w:tc>
      </w:tr>
      <w:tr w:rsidR="00217D8D" w:rsidRPr="00696BE0" w14:paraId="5C0250E9" w14:textId="77777777" w:rsidTr="00217D8D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9C6F5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</w:t>
            </w:r>
          </w:p>
        </w:tc>
      </w:tr>
      <w:tr w:rsidR="00217D8D" w:rsidRPr="00696BE0" w14:paraId="12C3CD54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6E56A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0D7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деятельности по реализации Закона Российской Федерации «Об основах системы профилактики безнадзорности и правонарушений несовершеннолетних» № ФЗ-120, профилактике семейного неблагополучия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E698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30FD8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2889732E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8CCA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02B42" w14:textId="77777777" w:rsidR="00217D8D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внутришкольного контроля по профилактике безнадзорности и правонарушений несовершеннолетних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48884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0C4A9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5826D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ВР</w:t>
            </w:r>
          </w:p>
        </w:tc>
      </w:tr>
      <w:tr w:rsidR="00217D8D" w:rsidRPr="00696BE0" w14:paraId="459CD141" w14:textId="77777777" w:rsidTr="00217D8D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DDCB" w14:textId="77777777" w:rsidR="00217D8D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040BACA" w14:textId="77777777" w:rsidR="00217D8D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C146E8C" w14:textId="24DA92DC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Профилактические меры по совершенствованию работы</w:t>
            </w:r>
          </w:p>
          <w:p w14:paraId="76E1CB98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образовательных учреждений по предупреждению безнадзорности</w:t>
            </w:r>
          </w:p>
          <w:p w14:paraId="4F4C8526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правонарушений обучающихся</w:t>
            </w:r>
          </w:p>
        </w:tc>
      </w:tr>
      <w:tr w:rsidR="00217D8D" w:rsidRPr="00696BE0" w14:paraId="620BABFA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48B46" w14:textId="77777777" w:rsidR="00217D8D" w:rsidRPr="00696BE0" w:rsidRDefault="00217D8D" w:rsidP="00217D8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BC0C" w14:textId="77777777" w:rsidR="00217D8D" w:rsidRPr="00696BE0" w:rsidRDefault="00217D8D" w:rsidP="00217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Совета по профилактике в образовательной организации (анализ деятельности, планирование, протоколирование  заседаний)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DD40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периодичностью регламентированной локальным актом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F452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ВР</w:t>
            </w:r>
          </w:p>
        </w:tc>
      </w:tr>
      <w:tr w:rsidR="00217D8D" w:rsidRPr="00696BE0" w14:paraId="60B028B8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18CE1" w14:textId="77777777" w:rsidR="00217D8D" w:rsidRPr="00696BE0" w:rsidRDefault="00217D8D" w:rsidP="00217D8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9CA2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введение  индивидуальных карт (журналов)  педагогического сопровождения  детей и семей, находящихся в социально-опасном положении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C74C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17D48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68A2CBD4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F488" w14:textId="77777777" w:rsidR="00217D8D" w:rsidRPr="00696BE0" w:rsidRDefault="00217D8D" w:rsidP="00217D8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FEF81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индивидуальных маршрутов (планов, программ) коррекции и сопровождения несовершеннолетних, семей, находящихся в социально-опасном положении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097F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D1A9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0BD1119B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27934" w14:textId="77777777" w:rsidR="00217D8D" w:rsidRPr="00696BE0" w:rsidRDefault="00217D8D" w:rsidP="00217D8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09D0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рейдов по посещению детей и семей на дому, находящихся в социально-опасном положении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E6EB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82E3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DA91D2C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310E3D0E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D1B15" w14:textId="77777777" w:rsidR="00217D8D" w:rsidRPr="00696BE0" w:rsidRDefault="00217D8D" w:rsidP="00217D8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E22D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каникулярного отдыха и оздоровления детей, в том числе детей, находящихся в трудной жизненной ситуации и социально-опасном положении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5A16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CA14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 по ВР</w:t>
            </w:r>
          </w:p>
        </w:tc>
      </w:tr>
      <w:tr w:rsidR="00217D8D" w:rsidRPr="00696BE0" w14:paraId="1CAD4C92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091F" w14:textId="77777777" w:rsidR="00217D8D" w:rsidRPr="00696BE0" w:rsidRDefault="00217D8D" w:rsidP="00217D8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A53B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общедоступных спортивных секций, технических и  иных кружков, клубов;  привлечение к участию в них детей, находящихся  в социально-опасном положении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2A06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04C5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ВР, ПДО</w:t>
            </w:r>
          </w:p>
        </w:tc>
      </w:tr>
      <w:tr w:rsidR="00217D8D" w:rsidRPr="00696BE0" w14:paraId="0A817181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F41E6" w14:textId="77777777" w:rsidR="00217D8D" w:rsidRPr="00696BE0" w:rsidRDefault="00217D8D" w:rsidP="00217D8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FEB9F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муниципальной психолого-медико-педагогической комиссии  по выявлению, диагностированию и выработке рекомендаций для дальнейших реабилитационных действий в отношении обучающихся и воспитанников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F0F2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отдельным графиком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4FD39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14:paraId="5DD33412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17D8D" w:rsidRPr="00696BE0" w14:paraId="66A42666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C28F9" w14:textId="77777777" w:rsidR="00217D8D" w:rsidRPr="00696BE0" w:rsidRDefault="00217D8D" w:rsidP="00217D8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C9A65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взаимодействия образовательных учреждений  со структурами местного самоуправления, ведомствами в части соблюдения норм ФЗ № 120 ««Об основах системы профилактики безнадзорности и правонарушений несовершеннолетних» в рамках своей компетенции (разработка и согласование  межведомственного плана,   проведение совместных мероприятий).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BE88A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4B36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5F3CD3A5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21409" w14:textId="77777777" w:rsidR="00217D8D" w:rsidRPr="00696BE0" w:rsidRDefault="00217D8D" w:rsidP="00217D8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78498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 в средствах массовой информации, официальных сайтах Интернет ОУ  мероприятий, направленных на пропаганду здорового образа жизни, профилактику безнадзорности несовершеннолетних.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A792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7322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 коллектив</w:t>
            </w:r>
          </w:p>
        </w:tc>
      </w:tr>
      <w:tr w:rsidR="00217D8D" w:rsidRPr="00696BE0" w14:paraId="74012BE2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04A7A" w14:textId="77777777" w:rsidR="00217D8D" w:rsidRPr="00696BE0" w:rsidRDefault="00217D8D" w:rsidP="00217D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6114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плана-заказа образовательных организаций на организацию и проведение правовой пропаганды и информационно-просветительской работы с учащимися и их родителями по профилактике аддиктивных форм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173F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78EF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769EE4DF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D6CBE" w14:textId="77777777" w:rsidR="00217D8D" w:rsidRPr="00696BE0" w:rsidRDefault="00217D8D" w:rsidP="00217D8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1A7BC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родительских патрулей в соответствии с графиками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CDB19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E1509" w14:textId="77777777" w:rsidR="00217D8D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За. директора по ВР,</w:t>
            </w:r>
          </w:p>
          <w:p w14:paraId="2479FB0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217D8D" w:rsidRPr="00696BE0" w14:paraId="5912355C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2FDB" w14:textId="77777777" w:rsidR="00217D8D" w:rsidRPr="00696BE0" w:rsidRDefault="00217D8D" w:rsidP="00217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AD50" w14:textId="77777777" w:rsidR="00217D8D" w:rsidRPr="00696BE0" w:rsidRDefault="00217D8D" w:rsidP="00217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4BE37" w14:textId="77777777" w:rsidR="00217D8D" w:rsidRPr="00696BE0" w:rsidRDefault="00217D8D" w:rsidP="00217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209E4" w14:textId="77777777" w:rsidR="00217D8D" w:rsidRPr="00696BE0" w:rsidRDefault="00217D8D" w:rsidP="00217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D8D" w:rsidRPr="00696BE0" w14:paraId="569E8AC4" w14:textId="77777777" w:rsidTr="00217D8D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5F9D8" w14:textId="77777777" w:rsidR="00217D8D" w:rsidRPr="00696BE0" w:rsidRDefault="00217D8D" w:rsidP="002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Мероприятия, направленные на формирование гражданско-правового сознания учащихся</w:t>
            </w:r>
          </w:p>
        </w:tc>
      </w:tr>
      <w:tr w:rsidR="00217D8D" w:rsidRPr="00696BE0" w14:paraId="1013EF47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E5CF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434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 гражданско-правовой культуры   и сознания обучающихся и воспитанников,   организация участия школьников в реализации социально значимых проектов, конкурсов, акций различных уровней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E8AC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C015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217D8D" w:rsidRPr="00696BE0" w14:paraId="43CA9F58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F1DD4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8403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«Всеобуч», направленная на выявление и учет несовершеннолетних, уклоняющихся от продолжения обучения, оказания им помощи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40433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F54A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руководители</w:t>
            </w:r>
          </w:p>
          <w:p w14:paraId="514BECC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УВР</w:t>
            </w:r>
          </w:p>
          <w:p w14:paraId="68C7606A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197AB8C8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FCED5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E8F61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Межведомственная районная профилактическая акция «Волна здоровья»:</w:t>
            </w:r>
          </w:p>
          <w:p w14:paraId="008F5974" w14:textId="77777777" w:rsidR="00217D8D" w:rsidRPr="00696BE0" w:rsidRDefault="00217D8D" w:rsidP="00217D8D">
            <w:pPr>
              <w:numPr>
                <w:ilvl w:val="0"/>
                <w:numId w:val="24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борьбы со СПИДОМ;</w:t>
            </w:r>
          </w:p>
          <w:p w14:paraId="1667691F" w14:textId="77777777" w:rsidR="00217D8D" w:rsidRPr="00696BE0" w:rsidRDefault="00217D8D" w:rsidP="00217D8D">
            <w:pPr>
              <w:numPr>
                <w:ilvl w:val="0"/>
                <w:numId w:val="24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дный день отказа от курения.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883A9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FAE9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5C56F9DC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F967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D1E5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дный день детского телефона доверия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1BCC8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21F2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17D8D" w:rsidRPr="00696BE0" w14:paraId="4EFAE800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C4891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88C69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 день  без табака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F78A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476B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42B46962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33792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7A146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«Лето», направленная на предупреждение преступлений и правонарушений несовершеннолетних в летний период, организация трудоустройства, оздоровления и занятости несовершеннолетних, информирование родителей и детей                             о возможностях и формах организованного отдыха и трудовой занятости несовершеннолетних в летний период (карты летней занятости школьников)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2CDF9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4B79A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2024AA6A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B7A9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186D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районном конкурсу проектов по профилактике правонарушений среди несовершеннолетних, защите их прав среди образовательных организаций 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D125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74C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60721B3B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A74FB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69E2B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«Занятость», направленная на вовлечение обучающихся, в отношение которых проводится индивидуальная профилактическая работа, в работу кружков, секций и иных форм  внеурочной деятельности.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EC16C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F11FE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17D8D" w:rsidRPr="00696BE0" w14:paraId="10A306DC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9E19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CDBA1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межведомственной профилактической акции «Подросток», направленной на защиту прав и законных интересов несовершеннолетних.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29251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1DAB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УВР</w:t>
            </w:r>
          </w:p>
        </w:tc>
      </w:tr>
      <w:tr w:rsidR="00217D8D" w:rsidRPr="00696BE0" w14:paraId="286BF1E2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AE25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9005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«Защита» направленная на профилактику неблагополучия в семьях, детской безнадзорности, их защита от преступных посягательств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EC4F3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672BA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УВР</w:t>
            </w:r>
          </w:p>
        </w:tc>
      </w:tr>
      <w:tr w:rsidR="00217D8D" w:rsidRPr="00696BE0" w14:paraId="7DCD180D" w14:textId="77777777" w:rsidTr="00217D8D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3A4D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87597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досуга несовершеннолетних, состоящих на  различных видах учета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3DEA0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 возможности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05F83" w14:textId="77777777" w:rsidR="00217D8D" w:rsidRPr="00696BE0" w:rsidRDefault="00217D8D" w:rsidP="00217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</w:t>
            </w:r>
          </w:p>
        </w:tc>
      </w:tr>
    </w:tbl>
    <w:p w14:paraId="28F3D9BC" w14:textId="5572E8E2" w:rsid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5D0363" w14:textId="6F57CC45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447512" w14:textId="5B4BECB5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C4CC4D" w14:textId="3ADE52B5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17AE16" w14:textId="6D7E7501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5BA0AD" w14:textId="012FC353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64FCA7" w14:textId="5D3D60AB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B268D6" w14:textId="556C9A54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697862" w14:textId="633C28B5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F2912E" w14:textId="15B85AFE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878E79" w14:textId="5771ADBE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23408B" w14:textId="466FEB43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A15037" w14:textId="1D8F36E2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393AF8" w14:textId="2097FEC8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160B76" w14:textId="22C26850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28929E" w14:textId="0A8D81CE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B97D78" w14:textId="740F694A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47301A" w14:textId="5C0CFE6E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89A982" w14:textId="3138E17B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2EEBE5" w14:textId="191CA395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BC5A7A" w14:textId="26E7E1E0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D1030D" w14:textId="756ED7CC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59914A" w14:textId="5F27982D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05DD74" w14:textId="350D5C38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97A935" w14:textId="4143406D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0B7E32" w14:textId="6FF533E1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D43846" w14:textId="647FA0E1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4BD492" w14:textId="6B26B00A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3C6904" w14:textId="1695A22F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7BB5DA" w14:textId="75FC1853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3E27D4" w14:textId="628ADDA2" w:rsidR="00217D8D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EFD469" w14:textId="77777777" w:rsidR="00217D8D" w:rsidRPr="00696BE0" w:rsidRDefault="00217D8D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F4C6D5" w14:textId="77777777" w:rsidR="00696BE0" w:rsidRPr="00696BE0" w:rsidRDefault="00696BE0" w:rsidP="00696B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года осуществляется:</w:t>
      </w:r>
    </w:p>
    <w:p w14:paraId="227CA270" w14:textId="77777777" w:rsidR="00696BE0" w:rsidRPr="00696BE0" w:rsidRDefault="00696BE0" w:rsidP="00696BE0">
      <w:pPr>
        <w:numPr>
          <w:ilvl w:val="0"/>
          <w:numId w:val="2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обеспечению безопасности жизнедеятельности школьников;</w:t>
      </w:r>
    </w:p>
    <w:p w14:paraId="227059FD" w14:textId="77777777" w:rsidR="00696BE0" w:rsidRPr="00696BE0" w:rsidRDefault="00696BE0" w:rsidP="00696BE0">
      <w:pPr>
        <w:numPr>
          <w:ilvl w:val="0"/>
          <w:numId w:val="2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консультативной помощи учащимся группы риска по различным предметам;</w:t>
      </w:r>
    </w:p>
    <w:p w14:paraId="4B38F455" w14:textId="77777777" w:rsidR="00696BE0" w:rsidRPr="00696BE0" w:rsidRDefault="00696BE0" w:rsidP="00696BE0">
      <w:pPr>
        <w:numPr>
          <w:ilvl w:val="0"/>
          <w:numId w:val="2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классных руководителей о работе по профилактике правонарушений;</w:t>
      </w:r>
    </w:p>
    <w:p w14:paraId="63024E46" w14:textId="77777777" w:rsidR="00696BE0" w:rsidRPr="00696BE0" w:rsidRDefault="00696BE0" w:rsidP="00696BE0">
      <w:pPr>
        <w:numPr>
          <w:ilvl w:val="0"/>
          <w:numId w:val="2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документов в комиссию по делам несовершеннолетних, районный отдел образования, органы социальной защиты;</w:t>
      </w:r>
    </w:p>
    <w:p w14:paraId="6A81B4C2" w14:textId="77777777" w:rsidR="00696BE0" w:rsidRPr="00696BE0" w:rsidRDefault="00696BE0" w:rsidP="00696BE0">
      <w:pPr>
        <w:numPr>
          <w:ilvl w:val="0"/>
          <w:numId w:val="2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школьной службы сопровождения по вопросам:</w:t>
      </w:r>
    </w:p>
    <w:p w14:paraId="0D0074CF" w14:textId="77777777" w:rsidR="00696BE0" w:rsidRPr="00696BE0" w:rsidRDefault="00696BE0" w:rsidP="00696B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нарушений школьной дисциплины, пропусков уроков, неуспеваемости;</w:t>
      </w:r>
    </w:p>
    <w:p w14:paraId="658DE61D" w14:textId="77777777" w:rsidR="00696BE0" w:rsidRPr="00696BE0" w:rsidRDefault="00696BE0" w:rsidP="00696B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родителями и опекунами своих обязанностей;</w:t>
      </w:r>
    </w:p>
    <w:p w14:paraId="0FC1DA3A" w14:textId="77777777" w:rsidR="00696BE0" w:rsidRPr="00696BE0" w:rsidRDefault="00696BE0" w:rsidP="00696B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постановка и снятие с учета в комиссии по делам несовершеннолетних;</w:t>
      </w:r>
    </w:p>
    <w:p w14:paraId="1ADDA7EF" w14:textId="77777777" w:rsidR="00696BE0" w:rsidRPr="00696BE0" w:rsidRDefault="00696BE0" w:rsidP="00696B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постановка на внутришкольный учет и снятие с внутришкольного учета;</w:t>
      </w:r>
    </w:p>
    <w:p w14:paraId="634A34CB" w14:textId="36BA4DA6" w:rsidR="00217D8D" w:rsidRDefault="00696BE0" w:rsidP="00217D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заслушивание отчетов классных руководителей, социального педагога, психолога и других специалистов по организации нравственного и правового воспитания.</w:t>
      </w:r>
    </w:p>
    <w:p w14:paraId="724CB3CE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586DD1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5BE66D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3F7111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4A5579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8D69A6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E74308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0AE894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672585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F88534" w14:textId="77777777" w:rsidR="00217D8D" w:rsidRDefault="00217D8D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39136F" w14:textId="39173928" w:rsidR="00696BE0" w:rsidRPr="00696BE0" w:rsidRDefault="00696BE0" w:rsidP="00696BE0">
      <w:pPr>
        <w:shd w:val="clear" w:color="auto" w:fill="FFFFFF"/>
        <w:spacing w:after="0" w:line="240" w:lineRule="auto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</w:r>
    </w:p>
    <w:p w14:paraId="1CAB3B61" w14:textId="77777777" w:rsidR="00696BE0" w:rsidRPr="00696BE0" w:rsidRDefault="00696BE0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работа </w:t>
      </w:r>
    </w:p>
    <w:p w14:paraId="7011B899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Организационный  блок включает в себя:</w:t>
      </w:r>
    </w:p>
    <w:p w14:paraId="72E3C6E8" w14:textId="77777777" w:rsidR="00696BE0" w:rsidRPr="00696BE0" w:rsidRDefault="00696BE0" w:rsidP="00696BE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1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коррекция работы по профилактике правонарушений в  рамках межведомственного взаимодействия.</w:t>
      </w:r>
    </w:p>
    <w:p w14:paraId="27529FE7" w14:textId="77777777" w:rsidR="00696BE0" w:rsidRPr="00696BE0" w:rsidRDefault="00696BE0" w:rsidP="00696BE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7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Совета профилактики.</w:t>
      </w:r>
    </w:p>
    <w:p w14:paraId="27CD30DE" w14:textId="77777777" w:rsidR="00696BE0" w:rsidRPr="00696BE0" w:rsidRDefault="00696BE0" w:rsidP="00696BE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7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 тематических педагогических советов по наиболее актуальным проблемам профилактики правонарушений несовершеннолетних  с привлечением различных субъектов профилактики.</w:t>
      </w:r>
    </w:p>
    <w:p w14:paraId="05D88739" w14:textId="77777777" w:rsidR="00696BE0" w:rsidRPr="00696BE0" w:rsidRDefault="00696BE0" w:rsidP="00696BE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7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по профилактике алкоголизма, наркомании, токсикомании.</w:t>
      </w:r>
    </w:p>
    <w:p w14:paraId="5EC84FA0" w14:textId="77777777" w:rsidR="00696BE0" w:rsidRPr="00696BE0" w:rsidRDefault="00696BE0" w:rsidP="00696BE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7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социального паспорта класса, школы.</w:t>
      </w:r>
    </w:p>
    <w:p w14:paraId="45A396A0" w14:textId="77777777" w:rsidR="00696BE0" w:rsidRPr="00696BE0" w:rsidRDefault="00696BE0" w:rsidP="00696BE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100"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картотеки учащихся из неблагополучных семей, обучающихся, стоящих на внутришкольном учёте, социальный паспорт семьи.</w:t>
      </w:r>
    </w:p>
    <w:p w14:paraId="4AA352F5" w14:textId="26A9EA82" w:rsidR="00696BE0" w:rsidRPr="00696BE0" w:rsidRDefault="00696BE0" w:rsidP="00217D8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100"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семей, выявление обучающихся, не посещающих школу</w:t>
      </w:r>
    </w:p>
    <w:tbl>
      <w:tblPr>
        <w:tblW w:w="10065" w:type="dxa"/>
        <w:tblInd w:w="-14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4537"/>
        <w:gridCol w:w="1701"/>
        <w:gridCol w:w="2551"/>
      </w:tblGrid>
      <w:tr w:rsidR="00696BE0" w:rsidRPr="00696BE0" w14:paraId="6C7F6940" w14:textId="77777777" w:rsidTr="00217D8D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250CD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B379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BEB1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7C6A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14:paraId="594CA5B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выполнение</w:t>
            </w:r>
          </w:p>
        </w:tc>
      </w:tr>
      <w:tr w:rsidR="00696BE0" w:rsidRPr="00696BE0" w14:paraId="7C94ED78" w14:textId="77777777" w:rsidTr="00217D8D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A66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E65E8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сверки несовершеннолетних, уч-ся школы 1 – 11 классов, состоящих на ВШУ, учетах КДНиЗП, ПДН с целью формирования банка данных на указанную категорию, организации с ними профилактической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6C0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5B80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14:paraId="1321390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  инспектор ПДН</w:t>
            </w:r>
          </w:p>
        </w:tc>
      </w:tr>
      <w:tr w:rsidR="00696BE0" w:rsidRPr="00696BE0" w14:paraId="66117A32" w14:textId="77777777" w:rsidTr="00217D8D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71C70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ADAAB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сверки опекаемых детей 1 – 11 классов, а также детей, проживающих в малообеспеченных, многодетных, неполных семьях для составления картотеки и оказания данным семьям социальной, психологической, юридической помощи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38DD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420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14:paraId="1B02E6FA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  </w:t>
            </w:r>
          </w:p>
          <w:p w14:paraId="5963D5E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опеки и попечительства.</w:t>
            </w:r>
          </w:p>
        </w:tc>
      </w:tr>
      <w:tr w:rsidR="00696BE0" w:rsidRPr="00696BE0" w14:paraId="24CE44AE" w14:textId="77777777" w:rsidTr="00217D8D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9BF5C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F52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уч-ся семей, находящихся в социально -опасном положении по месту жительства с целью обследования жилищно-бытовых условий, выявления фактов неблагополучия в семьях.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0A78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9F6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сотрудники ПДН</w:t>
            </w:r>
          </w:p>
        </w:tc>
      </w:tr>
      <w:tr w:rsidR="00696BE0" w:rsidRPr="00696BE0" w14:paraId="4CC492A8" w14:textId="77777777" w:rsidTr="00217D8D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D9045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45E5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проведении профилактических мероприятий направленных на предупреждение  детской безнадзорности и правонарушений несовершеннолетних, а также организацию отдыха оздоровления и временного трудоустройства уч-ся в свобпдное от учебы время.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4F19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45B6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службы и ведомства системы профилактики</w:t>
            </w:r>
          </w:p>
        </w:tc>
      </w:tr>
      <w:tr w:rsidR="00696BE0" w:rsidRPr="00696BE0" w14:paraId="6C822A84" w14:textId="77777777" w:rsidTr="00217D8D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0F1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E0FC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личностей уч-ся  и составление  карт сопровождения  уч-ся, состоящих на ВШУ, ПДН.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0819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432A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14:paraId="54A57CC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</w:t>
            </w:r>
          </w:p>
          <w:p w14:paraId="6BB07B9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кл.рук-ли</w:t>
            </w:r>
          </w:p>
        </w:tc>
      </w:tr>
    </w:tbl>
    <w:p w14:paraId="14409962" w14:textId="77777777" w:rsidR="00217D8D" w:rsidRDefault="00217D8D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053F09" w14:textId="77777777" w:rsidR="00217D8D" w:rsidRDefault="00217D8D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7B35B0" w14:textId="77777777" w:rsidR="00217D8D" w:rsidRDefault="00217D8D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A60210" w14:textId="2F501D27" w:rsidR="00696BE0" w:rsidRPr="00696BE0" w:rsidRDefault="00696BE0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</w:t>
      </w: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3AA003E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диагностическом этапе осуществляется  сбор данных о сложившейся проблемной ситуации, анализируются и систематизируются информация, чтобы выявить причины, которые могут способствовать совершению правонарушений несовершеннолетними.  </w:t>
      </w:r>
    </w:p>
    <w:p w14:paraId="5BD841F5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 комплекс педагогических, психологических, медицинских, социологических методов позволяет собрать разнообразную информацию, обеспечивает дальнейшее всестороннее решение проблемы. На данном этапе  используются следующие методы и приемы: наблюдение, беседа, анкетирование, тестирование ,анализ документации и т.д.</w:t>
      </w:r>
    </w:p>
    <w:p w14:paraId="12674287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Наблюдение – самый распространенный и естественный метод в работе социального педагога. Он используется для изучения внешних проявлений поведения человека без вмешательства в его действия. Важно проводить наблюдение в естественных условиях: в общении, в игре, на уроке и т.д,</w:t>
      </w:r>
    </w:p>
    <w:p w14:paraId="1E6FE573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беседы получения и непосредственной корректировки информации в процессе словарного общения является способом проникновения во внутренний мир личности и дает возможность для понимания его проблем.</w:t>
      </w:r>
    </w:p>
    <w:p w14:paraId="45C22D4A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-  метод сбора информации путем письменного опроса респондентов. По содержанию анкета должна охватывать только определенную проблему.</w:t>
      </w:r>
    </w:p>
    <w:p w14:paraId="455058C8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Метод интервью предполагает заранее подготовленные  вопросы каждому конкретному респонденту. Используя этот метод важно:</w:t>
      </w:r>
    </w:p>
    <w:p w14:paraId="366AD5E3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разговорный стиль общения;</w:t>
      </w:r>
    </w:p>
    <w:p w14:paraId="3B9C2827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возможности отвечающего;</w:t>
      </w:r>
    </w:p>
    <w:p w14:paraId="70BD2CF8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привычную для респондента среду обитания;</w:t>
      </w:r>
    </w:p>
    <w:p w14:paraId="247306E7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временный фактор (достаточно количество времени);</w:t>
      </w:r>
    </w:p>
    <w:p w14:paraId="6BDC9977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устранять влияние третьих лиц.</w:t>
      </w:r>
    </w:p>
    <w:p w14:paraId="08F86A5D" w14:textId="77777777" w:rsidR="00696BE0" w:rsidRPr="00696BE0" w:rsidRDefault="00696BE0" w:rsidP="00696BE0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 блок реализуется в тесном взаимодействии с классными руководителями. В некоторых случаях привлекается психолог.</w:t>
      </w:r>
    </w:p>
    <w:tbl>
      <w:tblPr>
        <w:tblW w:w="971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2927"/>
        <w:gridCol w:w="2300"/>
        <w:gridCol w:w="3789"/>
      </w:tblGrid>
      <w:tr w:rsidR="00696BE0" w:rsidRPr="00696BE0" w14:paraId="2638CCA3" w14:textId="77777777" w:rsidTr="00217D8D">
        <w:trPr>
          <w:trHeight w:val="508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51647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6D0466E0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B8B5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DA56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04D7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</w:tr>
      <w:tr w:rsidR="00696BE0" w:rsidRPr="00696BE0" w14:paraId="3C1EB932" w14:textId="77777777" w:rsidTr="00217D8D">
        <w:trPr>
          <w:trHeight w:val="751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F4D19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DA7A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мониторинга социального состава обучающихся школы и их семей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76F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22F5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 по ВР,</w:t>
            </w:r>
          </w:p>
          <w:p w14:paraId="1AAEB9E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кл. рук-ли</w:t>
            </w:r>
          </w:p>
        </w:tc>
      </w:tr>
      <w:tr w:rsidR="00696BE0" w:rsidRPr="00696BE0" w14:paraId="303E3760" w14:textId="77777777" w:rsidTr="00217D8D">
        <w:trPr>
          <w:trHeight w:val="1016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38AAF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C150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Психодиагностика особенностей личности учащихся, склонных к девиантному поведению и совершению правонарушений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2D0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D255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</w:t>
            </w:r>
          </w:p>
        </w:tc>
      </w:tr>
      <w:tr w:rsidR="00696BE0" w:rsidRPr="00696BE0" w14:paraId="2534B179" w14:textId="77777777" w:rsidTr="00217D8D">
        <w:trPr>
          <w:trHeight w:val="76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F1D44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29DC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социального окружения учащихся, состоящих на ВШК и учете КДН, ПДН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DB7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BAF0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14:paraId="5E16A13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кл.рук-ли</w:t>
            </w:r>
          </w:p>
        </w:tc>
      </w:tr>
      <w:tr w:rsidR="00696BE0" w:rsidRPr="00696BE0" w14:paraId="60D0BB89" w14:textId="77777777" w:rsidTr="00217D8D">
        <w:trPr>
          <w:trHeight w:val="751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942A6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ED66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потребности в рабочих местах для учащихся в летний период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660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D56F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0DADD4F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</w:tr>
    </w:tbl>
    <w:p w14:paraId="42B75781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итогам реализации диагностического блока происходит анализ полученной информации, решения принимаются на Совете профилактики в состав которого входят: учителя-предметники, классные руководители, Зам. директора по ВР, администрация школы.</w:t>
      </w:r>
    </w:p>
    <w:p w14:paraId="0EA4B673" w14:textId="77777777" w:rsidR="00696BE0" w:rsidRPr="00696BE0" w:rsidRDefault="00696BE0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</w:t>
      </w: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FF8114C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данного блока включает в себя  работу с родителями,  педагогическим коллективом и учащимися.</w:t>
      </w:r>
    </w:p>
    <w:p w14:paraId="4ABC814D" w14:textId="77777777" w:rsidR="00696BE0" w:rsidRP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Предупредительно-профилактическая деятельность:</w:t>
      </w:r>
    </w:p>
    <w:p w14:paraId="3CB94801" w14:textId="77777777" w:rsidR="00696BE0" w:rsidRPr="00696BE0" w:rsidRDefault="00696BE0" w:rsidP="00696BE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совместно с ПДН</w:t>
      </w:r>
    </w:p>
    <w:p w14:paraId="2B0C30D2" w14:textId="77777777" w:rsidR="00696BE0" w:rsidRPr="00696BE0" w:rsidRDefault="00696BE0" w:rsidP="00696BE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по пожарной безопасности;</w:t>
      </w:r>
    </w:p>
    <w:p w14:paraId="0DB9B5B2" w14:textId="77777777" w:rsidR="00696BE0" w:rsidRPr="00696BE0" w:rsidRDefault="00696BE0" w:rsidP="00696BE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правового всеобуча;</w:t>
      </w:r>
    </w:p>
    <w:p w14:paraId="287C1321" w14:textId="77777777" w:rsidR="00696BE0" w:rsidRPr="00696BE0" w:rsidRDefault="00696BE0" w:rsidP="00696BE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 работа;</w:t>
      </w:r>
    </w:p>
    <w:p w14:paraId="3AF6ABEF" w14:textId="77777777" w:rsidR="00696BE0" w:rsidRPr="00696BE0" w:rsidRDefault="00696BE0" w:rsidP="00696BE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по профилактике употребления психоактивных веществ;</w:t>
      </w:r>
    </w:p>
    <w:p w14:paraId="242ECC96" w14:textId="77777777" w:rsidR="00696BE0" w:rsidRPr="00696BE0" w:rsidRDefault="00696BE0" w:rsidP="00696BE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004" w:right="4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досуговой деятельности учащихся состоящих на  различных видах учета.</w:t>
      </w:r>
    </w:p>
    <w:p w14:paraId="326B6B63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Профилактическая работа с учащимися</w:t>
      </w:r>
    </w:p>
    <w:p w14:paraId="5E038716" w14:textId="77777777" w:rsidR="00696BE0" w:rsidRPr="00696BE0" w:rsidRDefault="00696BE0" w:rsidP="00696B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Групповая профилактическая работа</w:t>
      </w:r>
    </w:p>
    <w:p w14:paraId="486233D4" w14:textId="77777777" w:rsidR="00696BE0" w:rsidRPr="00696BE0" w:rsidRDefault="00696BE0" w:rsidP="00696BE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совместно с ПДН</w:t>
      </w:r>
    </w:p>
    <w:p w14:paraId="7A6B27E0" w14:textId="77777777" w:rsidR="00696BE0" w:rsidRPr="00696BE0" w:rsidRDefault="00696BE0" w:rsidP="00696BE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по пожарной безопасности.</w:t>
      </w:r>
    </w:p>
    <w:p w14:paraId="7BE5B0BC" w14:textId="77777777" w:rsidR="00696BE0" w:rsidRPr="00696BE0" w:rsidRDefault="00696BE0" w:rsidP="00696BE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правового всеобуча.</w:t>
      </w:r>
    </w:p>
    <w:p w14:paraId="35BA1FF2" w14:textId="77777777" w:rsidR="00696BE0" w:rsidRPr="00696BE0" w:rsidRDefault="00696BE0" w:rsidP="00696BE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 работа.</w:t>
      </w:r>
    </w:p>
    <w:p w14:paraId="4068664C" w14:textId="77777777" w:rsidR="00696BE0" w:rsidRPr="00696BE0" w:rsidRDefault="00696BE0" w:rsidP="00696BE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по профилактике употребления психоактивных веществ.</w:t>
      </w:r>
    </w:p>
    <w:p w14:paraId="00295438" w14:textId="77777777" w:rsidR="00696BE0" w:rsidRPr="00696BE0" w:rsidRDefault="00696BE0" w:rsidP="00696BE0">
      <w:pPr>
        <w:numPr>
          <w:ilvl w:val="0"/>
          <w:numId w:val="28"/>
        </w:numPr>
        <w:shd w:val="clear" w:color="auto" w:fill="FFFFFF"/>
        <w:spacing w:before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досуговой деятельности учащихся, состоящих на  различных видах  учета.</w:t>
      </w:r>
    </w:p>
    <w:tbl>
      <w:tblPr>
        <w:tblW w:w="9874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493"/>
        <w:gridCol w:w="1396"/>
        <w:gridCol w:w="3445"/>
      </w:tblGrid>
      <w:tr w:rsidR="00696BE0" w:rsidRPr="00696BE0" w14:paraId="4D9FCF7A" w14:textId="77777777" w:rsidTr="00217D8D">
        <w:trPr>
          <w:trHeight w:val="55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9D51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62F0166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742F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Мероприятия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081ED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Сроки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418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Исполнители</w:t>
            </w:r>
          </w:p>
        </w:tc>
      </w:tr>
      <w:tr w:rsidR="00696BE0" w:rsidRPr="00696BE0" w14:paraId="5AA7EE37" w14:textId="77777777" w:rsidTr="00217D8D">
        <w:trPr>
          <w:trHeight w:val="538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769B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7421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часы на тему «Правила поведения в общественных местах» (4 - 9 кл.)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A051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C50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003DB72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КДН</w:t>
            </w:r>
          </w:p>
        </w:tc>
      </w:tr>
      <w:tr w:rsidR="00696BE0" w:rsidRPr="00696BE0" w14:paraId="3ADBE30E" w14:textId="77777777" w:rsidTr="00217D8D">
        <w:trPr>
          <w:trHeight w:val="11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A3C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9CB7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«Семья», «Подросток»: посещение семей, находящихся в социально-опасном положении, детей, находящихся в социально-опасном положении.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09F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теч. уч. года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E26F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кл. руководители</w:t>
            </w:r>
          </w:p>
          <w:p w14:paraId="4E3AA51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96BE0" w:rsidRPr="00696BE0" w14:paraId="053A0605" w14:textId="77777777" w:rsidTr="00217D8D">
        <w:trPr>
          <w:trHeight w:val="59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2746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E8A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индивидуальные беседы с подростками, состоящими на ВШУ, на учете в ПДН, КДН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299A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14:paraId="142D519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  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EBD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кл. руководители</w:t>
            </w:r>
          </w:p>
          <w:p w14:paraId="1D84A85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специалист КДН</w:t>
            </w:r>
          </w:p>
        </w:tc>
      </w:tr>
      <w:tr w:rsidR="00696BE0" w:rsidRPr="00696BE0" w14:paraId="0DEB2D4E" w14:textId="77777777" w:rsidTr="00217D8D">
        <w:trPr>
          <w:trHeight w:val="48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921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062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в семьи опекунов, испытывающих трудности в воспитании подопечных.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97F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60E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кл. руководители</w:t>
            </w:r>
          </w:p>
          <w:p w14:paraId="7C27621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696BE0" w:rsidRPr="00696BE0" w14:paraId="46C19802" w14:textId="77777777" w:rsidTr="00217D8D">
        <w:trPr>
          <w:trHeight w:val="825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5C31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BE5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рейда «Подросток»: посещение мест сбора подростков, молодежи.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1B0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14:paraId="2136BCB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ноябрь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CF81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16B275B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14:paraId="575A858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дир. по ВР</w:t>
            </w:r>
          </w:p>
        </w:tc>
      </w:tr>
      <w:tr w:rsidR="00696BE0" w:rsidRPr="00696BE0" w14:paraId="6321C2A5" w14:textId="77777777" w:rsidTr="00217D8D">
        <w:trPr>
          <w:trHeight w:val="55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16A4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1E2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часы на тему «Возраст, с которого наступает уголовная ответственность» (7-9 кл.)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060A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февраль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3C1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Педагог-психолог,.</w:t>
            </w:r>
          </w:p>
          <w:p w14:paraId="3A1217A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КДН</w:t>
            </w:r>
          </w:p>
        </w:tc>
      </w:tr>
      <w:tr w:rsidR="00696BE0" w:rsidRPr="00696BE0" w14:paraId="2B4FBEE1" w14:textId="77777777" w:rsidTr="00217D8D">
        <w:trPr>
          <w:trHeight w:val="813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2C81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90E4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 из семей, находящихся в социально-опасном положении с целью выявления проблем и оказания помощи.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69E13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B33A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14:paraId="0FC8F44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КДН</w:t>
            </w:r>
          </w:p>
        </w:tc>
      </w:tr>
      <w:tr w:rsidR="00696BE0" w:rsidRPr="00696BE0" w14:paraId="664EA57D" w14:textId="77777777" w:rsidTr="00217D8D">
        <w:trPr>
          <w:trHeight w:val="825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7FFA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C632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(характеристик, ходатайств, представлений) для постановки на учет и для снятия с учета ПДН.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888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по мере необходим.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219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0EDD994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696BE0" w:rsidRPr="00696BE0" w14:paraId="4FBC7B7F" w14:textId="77777777" w:rsidTr="00217D8D">
        <w:trPr>
          <w:trHeight w:val="813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FA50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81C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 «Административно-правовая и уголовная ответственность несовершеннолетних» (4-7 кл.)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E364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  <w:p w14:paraId="24447E0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январь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4D77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14:paraId="38EBF901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696BE0" w:rsidRPr="00696BE0" w14:paraId="4B47C74C" w14:textId="77777777" w:rsidTr="00217D8D">
        <w:trPr>
          <w:trHeight w:val="55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A92B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B58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отдельными уч-ся  о правилах поведения в общественных местах.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76A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теч. уч. года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952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14:paraId="33CC9A4A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696BE0" w:rsidRPr="00696BE0" w14:paraId="69F30E84" w14:textId="77777777" w:rsidTr="00217D8D">
        <w:trPr>
          <w:trHeight w:val="538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943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3C12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 беседа «Огонь  друг, огонь – враг!» (1-11 класс)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5870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8EDA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6BE0" w:rsidRPr="00696BE0" w14:paraId="4AC3A378" w14:textId="77777777" w:rsidTr="00217D8D">
        <w:trPr>
          <w:trHeight w:val="825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C3C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A3B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 по формированию  здорового  образа  жизни «Профилактика  курения»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CE8C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февраль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A8B0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6BE0" w:rsidRPr="00696BE0" w14:paraId="307166DD" w14:textId="77777777" w:rsidTr="00217D8D">
        <w:trPr>
          <w:trHeight w:val="55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300F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903C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 беседы «Правила  дорожные  знать каждому положено»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2F9C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442B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руководители</w:t>
            </w:r>
          </w:p>
        </w:tc>
      </w:tr>
      <w:tr w:rsidR="00696BE0" w:rsidRPr="00696BE0" w14:paraId="554E4F2A" w14:textId="77777777" w:rsidTr="00217D8D">
        <w:trPr>
          <w:trHeight w:val="813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3FF1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977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рейда по проверке занятости учащихся в свободное время: посещение мест сбора подростков, молодежи.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1A4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4E72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ГУУП и ПДН</w:t>
            </w:r>
          </w:p>
          <w:p w14:paraId="68851A4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дир. по ВР</w:t>
            </w:r>
          </w:p>
        </w:tc>
      </w:tr>
      <w:tr w:rsidR="00696BE0" w:rsidRPr="00696BE0" w14:paraId="0FC0E849" w14:textId="77777777" w:rsidTr="00217D8D">
        <w:trPr>
          <w:trHeight w:val="825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F21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7BE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детьми, состоящими на учете ПДН, внутришкольном учете с целью выявления проблем и оказания помощи.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8359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апрель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BB27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дир. по ВР,</w:t>
            </w:r>
          </w:p>
          <w:p w14:paraId="2009B72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14:paraId="2FC410A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КДН</w:t>
            </w:r>
          </w:p>
        </w:tc>
      </w:tr>
      <w:tr w:rsidR="00696BE0" w:rsidRPr="00696BE0" w14:paraId="548026D6" w14:textId="77777777" w:rsidTr="00217D8D">
        <w:trPr>
          <w:trHeight w:val="538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02C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33FF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вредных привычек, последствия употребления ПАВ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ADA01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A0CF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руководители,зам. по ВР  </w:t>
            </w:r>
          </w:p>
        </w:tc>
      </w:tr>
    </w:tbl>
    <w:p w14:paraId="535EC80B" w14:textId="77777777" w:rsidR="00696BE0" w:rsidRPr="00696BE0" w:rsidRDefault="00696BE0" w:rsidP="00696BE0">
      <w:pPr>
        <w:shd w:val="clear" w:color="auto" w:fill="FFFFFF"/>
        <w:spacing w:after="0" w:line="240" w:lineRule="auto"/>
        <w:ind w:left="502" w:right="-1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Индивидуальная профилактическая работа:</w:t>
      </w:r>
    </w:p>
    <w:p w14:paraId="762D21D6" w14:textId="77777777" w:rsidR="00696BE0" w:rsidRPr="00696BE0" w:rsidRDefault="00696BE0" w:rsidP="00696B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942"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социального педагога, педагога-психолога, классного руководителя, администрации школы с подростком;</w:t>
      </w:r>
    </w:p>
    <w:p w14:paraId="3C7818C3" w14:textId="77777777" w:rsidR="00696BE0" w:rsidRPr="00696BE0" w:rsidRDefault="00696BE0" w:rsidP="00696B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9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инспектора ПДН;</w:t>
      </w:r>
    </w:p>
    <w:p w14:paraId="665ABACB" w14:textId="77777777" w:rsidR="00696BE0" w:rsidRPr="00696BE0" w:rsidRDefault="00696BE0" w:rsidP="00696B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9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в творческую жизнь класса, школы, в кружки, секции;</w:t>
      </w:r>
    </w:p>
    <w:p w14:paraId="41BCE24D" w14:textId="77777777" w:rsidR="00696BE0" w:rsidRPr="00696BE0" w:rsidRDefault="00696BE0" w:rsidP="00696B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9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ходатайств в КДН;</w:t>
      </w:r>
    </w:p>
    <w:p w14:paraId="064274AD" w14:textId="77777777" w:rsidR="00696BE0" w:rsidRPr="00696BE0" w:rsidRDefault="00696BE0" w:rsidP="00696BE0">
      <w:pPr>
        <w:numPr>
          <w:ilvl w:val="0"/>
          <w:numId w:val="29"/>
        </w:numPr>
        <w:shd w:val="clear" w:color="auto" w:fill="FFFFFF"/>
        <w:spacing w:before="30" w:line="240" w:lineRule="auto"/>
        <w:ind w:left="19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тренинговых занятий с категорией таких обучающихся.</w:t>
      </w:r>
    </w:p>
    <w:tbl>
      <w:tblPr>
        <w:tblW w:w="969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4051"/>
        <w:gridCol w:w="1465"/>
        <w:gridCol w:w="3427"/>
      </w:tblGrid>
      <w:tr w:rsidR="00696BE0" w:rsidRPr="00696BE0" w14:paraId="4FF34BFB" w14:textId="77777777" w:rsidTr="00217D8D">
        <w:trPr>
          <w:trHeight w:val="728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2B603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D6E87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5F7ED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127D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</w:tr>
      <w:tr w:rsidR="00696BE0" w:rsidRPr="00696BE0" w14:paraId="5B14C0BF" w14:textId="77777777" w:rsidTr="00217D8D">
        <w:trPr>
          <w:trHeight w:val="806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6BEB7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46D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личностей уч-ся  и составление социально-психологических карточек уч-ся, состоящих на ВШУ, ПДН.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E0E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9D13D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14:paraId="405CEA6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</w:t>
            </w:r>
          </w:p>
          <w:p w14:paraId="479931B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кл.рук-ли</w:t>
            </w:r>
          </w:p>
        </w:tc>
      </w:tr>
      <w:tr w:rsidR="00696BE0" w:rsidRPr="00696BE0" w14:paraId="4438C5A8" w14:textId="77777777" w:rsidTr="00217D8D">
        <w:trPr>
          <w:trHeight w:val="106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350FA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66EB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семейных взаимоотношений в семьях с целью оказания социальной, психологической по-</w:t>
            </w:r>
          </w:p>
          <w:p w14:paraId="26C36CC1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FFA0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70D0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14:paraId="3EDB610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</w:t>
            </w:r>
          </w:p>
          <w:p w14:paraId="0126AFF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кл.рук-ли</w:t>
            </w:r>
          </w:p>
        </w:tc>
      </w:tr>
      <w:tr w:rsidR="00696BE0" w:rsidRPr="00696BE0" w14:paraId="19930F08" w14:textId="77777777" w:rsidTr="00217D8D">
        <w:trPr>
          <w:trHeight w:val="134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3A9B4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2445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уч-ся по месту жительства с целью выяснения обстановки в семьях, принятия к родителям мер правового характера в случае</w:t>
            </w:r>
          </w:p>
          <w:p w14:paraId="4A55AC2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выявления фактов неблагополу</w:t>
            </w:r>
          </w:p>
          <w:p w14:paraId="53BA447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чия.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22D9A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C3DA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14:paraId="4DD5AE7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кл.рук-ли, инспектор ПДН</w:t>
            </w:r>
          </w:p>
        </w:tc>
      </w:tr>
      <w:tr w:rsidR="00696BE0" w:rsidRPr="00696BE0" w14:paraId="53411495" w14:textId="77777777" w:rsidTr="00217D8D">
        <w:trPr>
          <w:trHeight w:val="794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46CCA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E54C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условий жизни опекаемых детей, а также многодетных и малообеспеченных семей с целью выявления их потребностей, трудностей в воспитательном процессе.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7367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2AF0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14:paraId="0E819A5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кл.рук-ли,</w:t>
            </w:r>
          </w:p>
          <w:p w14:paraId="1D0B3D7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опеки и попечительства</w:t>
            </w:r>
          </w:p>
        </w:tc>
      </w:tr>
      <w:tr w:rsidR="00696BE0" w:rsidRPr="00696BE0" w14:paraId="38568A45" w14:textId="77777777" w:rsidTr="00217D8D">
        <w:trPr>
          <w:trHeight w:val="794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F6DA0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D504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посещаемостью учебных занятий, уч-ся состоящих на различных видах учета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22F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220AD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14:paraId="637C730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кл.рук-ли,</w:t>
            </w:r>
          </w:p>
        </w:tc>
      </w:tr>
      <w:tr w:rsidR="00696BE0" w:rsidRPr="00696BE0" w14:paraId="41821840" w14:textId="77777777" w:rsidTr="00217D8D">
        <w:trPr>
          <w:trHeight w:val="134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35D05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46E7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индивидуально-профилактической работы с уч-ся, состоящими на ВШУ, ПДН с целью</w:t>
            </w:r>
          </w:p>
          <w:p w14:paraId="59DFC45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предупреждения с их стороны нарушений Устава школы, противоправных действий.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C457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132A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96BE0" w:rsidRPr="00696BE0" w14:paraId="09F3068C" w14:textId="77777777" w:rsidTr="00217D8D">
        <w:trPr>
          <w:trHeight w:val="53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1D53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6DD5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уч-ся, состоящих на разных формах  учета в кружки, секции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DA1A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D13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кл.рук-ли</w:t>
            </w:r>
          </w:p>
        </w:tc>
      </w:tr>
      <w:tr w:rsidR="00696BE0" w:rsidRPr="00696BE0" w14:paraId="320F5502" w14:textId="77777777" w:rsidTr="00217D8D">
        <w:trPr>
          <w:trHeight w:val="106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EDB23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9A2F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каникулярного времени, в том числе летнего отдыха уч-ся. Трудоустройство на работу.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6C2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январь, март, летний период времени.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7B60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кл.рук-ли</w:t>
            </w:r>
          </w:p>
        </w:tc>
      </w:tr>
    </w:tbl>
    <w:p w14:paraId="113CEA1F" w14:textId="77777777" w:rsidR="00696BE0" w:rsidRPr="00696BE0" w:rsidRDefault="00696BE0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Профилактическая работа с педагогическим коллективом</w:t>
      </w:r>
    </w:p>
    <w:p w14:paraId="68EE6A2C" w14:textId="77777777" w:rsidR="00696BE0" w:rsidRPr="00696BE0" w:rsidRDefault="00696BE0" w:rsidP="00696BE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педагогов о технологиях конструктивного, бесконфликтного общения с учащимися и способах совместной работы по профилактике правонарушений.</w:t>
      </w:r>
    </w:p>
    <w:tbl>
      <w:tblPr>
        <w:tblW w:w="9730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4347"/>
        <w:gridCol w:w="2195"/>
        <w:gridCol w:w="2368"/>
      </w:tblGrid>
      <w:tr w:rsidR="00696BE0" w:rsidRPr="00696BE0" w14:paraId="0D9B1826" w14:textId="77777777" w:rsidTr="00217D8D">
        <w:trPr>
          <w:trHeight w:val="514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BFBB1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52A389BF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330F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BBC0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71485" w14:textId="1228638C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</w:tr>
      <w:tr w:rsidR="00696BE0" w:rsidRPr="00696BE0" w14:paraId="7DED6710" w14:textId="77777777" w:rsidTr="00217D8D">
        <w:trPr>
          <w:trHeight w:val="514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A1784" w14:textId="77777777" w:rsidR="00696BE0" w:rsidRPr="00696BE0" w:rsidRDefault="00696BE0" w:rsidP="00696BE0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4CEC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заседаниях педагогического совета школы:</w:t>
            </w:r>
          </w:p>
        </w:tc>
        <w:tc>
          <w:tcPr>
            <w:tcW w:w="21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DD8D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EE6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96BE0" w:rsidRPr="00696BE0" w14:paraId="70E9306D" w14:textId="77777777" w:rsidTr="00217D8D">
        <w:trPr>
          <w:trHeight w:val="772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7D0DE" w14:textId="77777777" w:rsidR="00696BE0" w:rsidRPr="00696BE0" w:rsidRDefault="00696BE0" w:rsidP="00696BE0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49876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состоянии работы с учащимися и их семьями, находящимися в социально опасном положении</w:t>
            </w:r>
          </w:p>
        </w:tc>
        <w:tc>
          <w:tcPr>
            <w:tcW w:w="21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C9A91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93A2A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6BE0" w:rsidRPr="00696BE0" w14:paraId="4D7760AE" w14:textId="77777777" w:rsidTr="00217D8D">
        <w:trPr>
          <w:trHeight w:val="772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3B744" w14:textId="77777777" w:rsidR="00696BE0" w:rsidRPr="00696BE0" w:rsidRDefault="00696BE0" w:rsidP="00696BE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A744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правовыми документами, регламентирующими организацию работы с детьми и семьями «группы риска».</w:t>
            </w:r>
          </w:p>
        </w:tc>
        <w:tc>
          <w:tcPr>
            <w:tcW w:w="21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CD4EA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E0E32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6BE0" w:rsidRPr="00696BE0" w14:paraId="18F29358" w14:textId="77777777" w:rsidTr="00217D8D">
        <w:trPr>
          <w:trHeight w:val="514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C34E" w14:textId="77777777" w:rsidR="00696BE0" w:rsidRPr="00696BE0" w:rsidRDefault="00696BE0" w:rsidP="00696BE0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58E3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консультаций.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5F4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2DAA7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6BE0" w:rsidRPr="00696BE0" w14:paraId="4BA75638" w14:textId="77777777" w:rsidTr="00217D8D">
        <w:trPr>
          <w:trHeight w:val="526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B5C34" w14:textId="77777777" w:rsidR="00696BE0" w:rsidRPr="00696BE0" w:rsidRDefault="00696BE0" w:rsidP="00696BE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0A7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тематических консультаций, семинаров с субъектами профилактики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63278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2AFFE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6BE0" w:rsidRPr="00696BE0" w14:paraId="5A447ECB" w14:textId="77777777" w:rsidTr="00217D8D">
        <w:trPr>
          <w:trHeight w:val="772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3895E" w14:textId="77777777" w:rsidR="00696BE0" w:rsidRPr="00696BE0" w:rsidRDefault="00696BE0" w:rsidP="00696BE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9D1FC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совместных мероприятий с родителями и учащимися с целью повышения взаимодействия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8DB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D43F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0C11ED5" w14:textId="77777777" w:rsidR="00696BE0" w:rsidRPr="00696BE0" w:rsidRDefault="00696BE0" w:rsidP="00696BE0">
      <w:pPr>
        <w:shd w:val="clear" w:color="auto" w:fill="FFFFFF"/>
        <w:spacing w:after="0" w:line="240" w:lineRule="auto"/>
        <w:ind w:left="360" w:right="-1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              </w:t>
      </w:r>
    </w:p>
    <w:p w14:paraId="6638C2F0" w14:textId="77777777" w:rsidR="00217D8D" w:rsidRDefault="00217D8D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C87FFC" w14:textId="327FA70F" w:rsidR="00696BE0" w:rsidRPr="00696BE0" w:rsidRDefault="00696BE0" w:rsidP="0069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Профилактическая работа с родителями</w:t>
      </w:r>
    </w:p>
    <w:p w14:paraId="35E2BFA3" w14:textId="77777777" w:rsidR="00696BE0" w:rsidRPr="00696BE0" w:rsidRDefault="00696BE0" w:rsidP="00696BE0">
      <w:pPr>
        <w:shd w:val="clear" w:color="auto" w:fill="FFFFFF"/>
        <w:spacing w:after="0" w:line="240" w:lineRule="auto"/>
        <w:ind w:left="360" w:right="-1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6DEA8EE" w14:textId="77777777" w:rsidR="00696BE0" w:rsidRPr="00696BE0" w:rsidRDefault="00696BE0" w:rsidP="00696BE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взаимодействия между педагогами и родителями в профилактике правонарушений несовершеннолетних</w:t>
      </w:r>
    </w:p>
    <w:tbl>
      <w:tblPr>
        <w:tblW w:w="10353" w:type="dxa"/>
        <w:tblInd w:w="-7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5233"/>
        <w:gridCol w:w="1958"/>
        <w:gridCol w:w="2171"/>
      </w:tblGrid>
      <w:tr w:rsidR="00696BE0" w:rsidRPr="00696BE0" w14:paraId="5CCBC14B" w14:textId="77777777" w:rsidTr="00217D8D">
        <w:trPr>
          <w:trHeight w:val="53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38EB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1E863382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2CAD6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279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7C05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</w:tr>
      <w:tr w:rsidR="00696BE0" w:rsidRPr="00696BE0" w14:paraId="1099B966" w14:textId="77777777" w:rsidTr="00217D8D">
        <w:trPr>
          <w:trHeight w:val="1061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350B6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C104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сверки семей, находящихся в социально опасном положении, состоящих на ВШУ, КДН И ЗП, ПДН, службе социаль</w:t>
            </w:r>
          </w:p>
          <w:p w14:paraId="2B08B26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защиты населения.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01D7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80D9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14:paraId="54DF2BA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</w:tr>
      <w:tr w:rsidR="00696BE0" w:rsidRPr="00696BE0" w14:paraId="7A08D3C2" w14:textId="77777777" w:rsidTr="00217D8D">
        <w:trPr>
          <w:trHeight w:val="53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A45D5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5FD08" w14:textId="77777777" w:rsidR="00696BE0" w:rsidRPr="00696BE0" w:rsidRDefault="00696BE0" w:rsidP="00696BE0">
            <w:pPr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на указанную категорию семей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8F11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63A1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14:paraId="0C7EDD9F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</w:tr>
      <w:tr w:rsidR="00696BE0" w:rsidRPr="00696BE0" w14:paraId="06251D8F" w14:textId="77777777" w:rsidTr="00217D8D">
        <w:trPr>
          <w:trHeight w:val="214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09FC1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D86B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Посещение уч-ся социально-незащищен-</w:t>
            </w:r>
          </w:p>
          <w:p w14:paraId="34558E31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категории по месту жительства с целью</w:t>
            </w:r>
          </w:p>
          <w:p w14:paraId="513CCFB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обследования социально-бытовых условий проживания, контроля за семьей и уч-ся, оказание помощи на основании требований</w:t>
            </w:r>
          </w:p>
          <w:p w14:paraId="24FA224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ФЗ  №120 «Об основах системы про</w:t>
            </w:r>
          </w:p>
          <w:p w14:paraId="2B020CD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безнадзорности и правонаруше-</w:t>
            </w:r>
          </w:p>
          <w:p w14:paraId="08B317B5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несовершеннолетних»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1237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971B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14:paraId="51ECD7F1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кл. рук-ли, инспектор ПДН</w:t>
            </w:r>
          </w:p>
        </w:tc>
      </w:tr>
      <w:tr w:rsidR="00696BE0" w:rsidRPr="00696BE0" w14:paraId="4EAC5CA4" w14:textId="77777777" w:rsidTr="00217D8D">
        <w:trPr>
          <w:trHeight w:val="754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BA4BB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731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профилактических бесед с родителями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65C4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E85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96BE0" w:rsidRPr="00696BE0" w14:paraId="4A8F8FC4" w14:textId="77777777" w:rsidTr="00217D8D">
        <w:trPr>
          <w:trHeight w:val="53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EB06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7312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осуществлению правопорядка во время проведения культурно-массовых мероприятий.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57531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DB25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инспектор ПДН</w:t>
            </w:r>
          </w:p>
        </w:tc>
      </w:tr>
      <w:tr w:rsidR="00696BE0" w:rsidRPr="00696BE0" w14:paraId="62EF230B" w14:textId="77777777" w:rsidTr="00217D8D">
        <w:trPr>
          <w:trHeight w:val="1364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3C15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C97FD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всеобуча: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C51D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C6D3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14:paraId="2BBD459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нарколог</w:t>
            </w:r>
          </w:p>
          <w:p w14:paraId="1723DA3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14:paraId="557775CD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696BE0" w:rsidRPr="00696BE0" w14:paraId="5B28383C" w14:textId="77777777" w:rsidTr="00217D8D">
        <w:trPr>
          <w:trHeight w:val="53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05A94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A3B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находящихся в  социаль- но опасном положении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8E6B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8EEA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96BE0" w:rsidRPr="00696BE0" w14:paraId="25D7DC8B" w14:textId="77777777" w:rsidTr="00217D8D">
        <w:trPr>
          <w:trHeight w:val="804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3F26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571E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причин неблагополучия, принятие мер по их устранению путем оказания социальной, юридической, правовой помощи.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EA39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5BC2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14:paraId="6E35ED27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кл.рук-ли</w:t>
            </w:r>
          </w:p>
        </w:tc>
      </w:tr>
      <w:tr w:rsidR="00696BE0" w:rsidRPr="00696BE0" w14:paraId="10AE5D56" w14:textId="77777777" w:rsidTr="00217D8D">
        <w:trPr>
          <w:trHeight w:val="25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7F36" w14:textId="77777777" w:rsidR="00696BE0" w:rsidRPr="00696BE0" w:rsidRDefault="00696BE0" w:rsidP="0069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115B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консультаций.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B7BFB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05E0" w14:textId="77777777" w:rsidR="00696BE0" w:rsidRPr="00696BE0" w:rsidRDefault="00696BE0" w:rsidP="006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14:paraId="0C3F6292" w14:textId="77777777" w:rsidR="00696BE0" w:rsidRPr="00696BE0" w:rsidRDefault="00696BE0" w:rsidP="00696BE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результат.</w:t>
      </w:r>
    </w:p>
    <w:p w14:paraId="76B52299" w14:textId="77777777" w:rsidR="00696BE0" w:rsidRP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образовательного уровня родителей и детей по вопросам профилактики  правонарушений.</w:t>
      </w:r>
    </w:p>
    <w:p w14:paraId="1DFD4431" w14:textId="77777777" w:rsidR="00696BE0" w:rsidRP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Информационное и методическое взаимодействие всех участников образовательного процесса, направленное на профилактику  правонарушений.</w:t>
      </w:r>
    </w:p>
    <w:p w14:paraId="182DC1FA" w14:textId="77777777" w:rsidR="00696BE0" w:rsidRP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банка данных о семьях и детях, находящихся в социально-опасном положении или в иной трудной жизненной ситуации.</w:t>
      </w:r>
    </w:p>
    <w:p w14:paraId="2E7753CF" w14:textId="77777777" w:rsidR="00696BE0" w:rsidRP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Повышение уровня информированности школьников об ответственности за  совершение правонарушений.</w:t>
      </w:r>
    </w:p>
    <w:p w14:paraId="32D70AAF" w14:textId="77777777" w:rsidR="00696BE0" w:rsidRP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Оказание практической помощи родителям при возникновении проблемных ситуаций. Обучение родителей навыкам социально-поддерживающего и развивающего поведения в семье и во взаимоотношении с ребёнком (подростком).</w:t>
      </w:r>
    </w:p>
    <w:p w14:paraId="68A151F2" w14:textId="27E7C2CA" w:rsidR="00696BE0" w:rsidRP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Уменьшение числа  правонарушений среди несовершеннолетних.  </w:t>
      </w:r>
    </w:p>
    <w:p w14:paraId="0FD19672" w14:textId="77777777" w:rsidR="00696BE0" w:rsidRPr="00696BE0" w:rsidRDefault="00696BE0" w:rsidP="006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</w:t>
      </w:r>
    </w:p>
    <w:p w14:paraId="76854B9B" w14:textId="77777777" w:rsidR="00696BE0" w:rsidRPr="00696BE0" w:rsidRDefault="00696BE0" w:rsidP="00696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отслеживания эффективности программы</w:t>
      </w:r>
    </w:p>
    <w:tbl>
      <w:tblPr>
        <w:tblW w:w="96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7265"/>
      </w:tblGrid>
      <w:tr w:rsidR="00696BE0" w:rsidRPr="00696BE0" w14:paraId="60ECA5D0" w14:textId="77777777" w:rsidTr="00696BE0">
        <w:trPr>
          <w:trHeight w:val="2012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2825A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эффективности всей программы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F9914" w14:textId="77777777" w:rsidR="00696BE0" w:rsidRPr="00696BE0" w:rsidRDefault="00696BE0" w:rsidP="00217D8D">
            <w:pPr>
              <w:numPr>
                <w:ilvl w:val="0"/>
                <w:numId w:val="36"/>
              </w:numPr>
              <w:spacing w:before="30" w:after="30" w:line="240" w:lineRule="auto"/>
              <w:ind w:left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у подростков устойчивых интересов;</w:t>
            </w:r>
          </w:p>
          <w:p w14:paraId="33E05AC6" w14:textId="77777777" w:rsidR="00696BE0" w:rsidRPr="00696BE0" w:rsidRDefault="00696BE0" w:rsidP="00217D8D">
            <w:pPr>
              <w:numPr>
                <w:ilvl w:val="0"/>
                <w:numId w:val="36"/>
              </w:numPr>
              <w:spacing w:before="30" w:after="30" w:line="240" w:lineRule="auto"/>
              <w:ind w:left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изменения количества подростков, состоящих на учёте в ПДН;</w:t>
            </w:r>
          </w:p>
          <w:p w14:paraId="410734D9" w14:textId="77777777" w:rsidR="00696BE0" w:rsidRPr="00696BE0" w:rsidRDefault="00696BE0" w:rsidP="00217D8D">
            <w:pPr>
              <w:numPr>
                <w:ilvl w:val="0"/>
                <w:numId w:val="36"/>
              </w:numPr>
              <w:spacing w:before="30" w:after="30" w:line="240" w:lineRule="auto"/>
              <w:ind w:left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количества детей «группы риска»</w:t>
            </w:r>
          </w:p>
          <w:p w14:paraId="4C833748" w14:textId="77777777" w:rsidR="00696BE0" w:rsidRPr="00696BE0" w:rsidRDefault="00696BE0" w:rsidP="00217D8D">
            <w:pPr>
              <w:numPr>
                <w:ilvl w:val="0"/>
                <w:numId w:val="36"/>
              </w:numPr>
              <w:spacing w:before="30" w:after="30" w:line="240" w:lineRule="auto"/>
              <w:ind w:left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количества причин ,по которым дети попадают в «группу риска».</w:t>
            </w:r>
          </w:p>
        </w:tc>
      </w:tr>
      <w:tr w:rsidR="00696BE0" w:rsidRPr="00696BE0" w14:paraId="604F71C4" w14:textId="77777777" w:rsidTr="00696BE0">
        <w:trPr>
          <w:trHeight w:val="1714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2028A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</w:t>
            </w:r>
          </w:p>
          <w:p w14:paraId="6F484A23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</w:t>
            </w:r>
          </w:p>
          <w:p w14:paraId="43511108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</w:t>
            </w:r>
          </w:p>
          <w:p w14:paraId="1807448A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проводимого</w:t>
            </w:r>
          </w:p>
          <w:p w14:paraId="69DD136F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14:paraId="613F7718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C8B187" w14:textId="77777777" w:rsidR="00696BE0" w:rsidRPr="00696BE0" w:rsidRDefault="00696BE0" w:rsidP="00217D8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анкетирования, опросов участников (учащихся, родителей)с целью отслеживания эффективности, проводимых мероприятий, динамики осознания проблемы и отношения к ней, уровня и степени добровольной вовлечённости родителей и учащихся в мероприятия.</w:t>
            </w:r>
          </w:p>
        </w:tc>
      </w:tr>
      <w:tr w:rsidR="00696BE0" w:rsidRPr="00696BE0" w14:paraId="3CAB2000" w14:textId="77777777" w:rsidTr="00696BE0">
        <w:trPr>
          <w:trHeight w:val="1732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CC515B" w14:textId="77777777" w:rsidR="00696BE0" w:rsidRPr="00696BE0" w:rsidRDefault="00696BE0" w:rsidP="00696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Конечный результат реализации программы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9F224" w14:textId="77777777" w:rsidR="00696BE0" w:rsidRPr="00696BE0" w:rsidRDefault="00696BE0" w:rsidP="00217D8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состояния преступности, преодоление тенденции роста числа правонарушений несовершеннолетних ,создание условий для обеспечения защиты их прав, социальной реабилитации и адаптации в обществе, стабилизация числа беспризорных детей и подростков.</w:t>
            </w:r>
          </w:p>
        </w:tc>
      </w:tr>
    </w:tbl>
    <w:p w14:paraId="483780FC" w14:textId="31AA7BFF" w:rsidR="00C52807" w:rsidRDefault="00C52807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63A267" w14:textId="2D5A2F2C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D0783B" w14:textId="13A17A0E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D42010" w14:textId="48DEC966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E121C0" w14:textId="48D89878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E05A4" w14:textId="0A0B3A73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E0765" w14:textId="59FEA1AE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8D70F2" w14:textId="0532BA80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297807" w14:textId="7FEE4881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608442" w14:textId="58BEBA82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5E1AC" w14:textId="04AF522A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EFBE18" w14:textId="0C5C7856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813802" w14:textId="424E8A7B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235DC9" w14:textId="19D1BE57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7FCCAD" w14:textId="27DBBDC0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B2B5E" w14:textId="2B8B8CF7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ABB513" w14:textId="0D4E6F79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173912" w14:textId="36F51F49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BE12C0" w14:textId="3AE24AC8" w:rsidR="0083644A" w:rsidRDefault="0083644A" w:rsidP="00696B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D1FDD" w14:textId="02D21746" w:rsidR="0083644A" w:rsidRPr="0083644A" w:rsidRDefault="0083644A" w:rsidP="008364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3644A" w:rsidRPr="0083644A" w:rsidSect="00217D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31EB1" w14:textId="77777777" w:rsidR="00C82595" w:rsidRDefault="00C82595" w:rsidP="00217D8D">
      <w:pPr>
        <w:spacing w:after="0" w:line="240" w:lineRule="auto"/>
      </w:pPr>
      <w:r>
        <w:separator/>
      </w:r>
    </w:p>
  </w:endnote>
  <w:endnote w:type="continuationSeparator" w:id="0">
    <w:p w14:paraId="2570ED58" w14:textId="77777777" w:rsidR="00C82595" w:rsidRDefault="00C82595" w:rsidP="0021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4AAC9" w14:textId="77777777" w:rsidR="00C82595" w:rsidRDefault="00C82595" w:rsidP="00217D8D">
      <w:pPr>
        <w:spacing w:after="0" w:line="240" w:lineRule="auto"/>
      </w:pPr>
      <w:r>
        <w:separator/>
      </w:r>
    </w:p>
  </w:footnote>
  <w:footnote w:type="continuationSeparator" w:id="0">
    <w:p w14:paraId="318342F9" w14:textId="77777777" w:rsidR="00C82595" w:rsidRDefault="00C82595" w:rsidP="00217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60EF"/>
    <w:multiLevelType w:val="multilevel"/>
    <w:tmpl w:val="DE004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56E5A"/>
    <w:multiLevelType w:val="multilevel"/>
    <w:tmpl w:val="60CC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C0874"/>
    <w:multiLevelType w:val="multilevel"/>
    <w:tmpl w:val="044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079ED"/>
    <w:multiLevelType w:val="multilevel"/>
    <w:tmpl w:val="AF0A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D35E1"/>
    <w:multiLevelType w:val="multilevel"/>
    <w:tmpl w:val="4ADAEA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983B8D"/>
    <w:multiLevelType w:val="multilevel"/>
    <w:tmpl w:val="B9FED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E47B36"/>
    <w:multiLevelType w:val="multilevel"/>
    <w:tmpl w:val="477A9B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356544"/>
    <w:multiLevelType w:val="multilevel"/>
    <w:tmpl w:val="8030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114ABA"/>
    <w:multiLevelType w:val="multilevel"/>
    <w:tmpl w:val="FD203C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812FC9"/>
    <w:multiLevelType w:val="multilevel"/>
    <w:tmpl w:val="C8DC4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A83DD9"/>
    <w:multiLevelType w:val="multilevel"/>
    <w:tmpl w:val="C506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6067D"/>
    <w:multiLevelType w:val="multilevel"/>
    <w:tmpl w:val="2482D0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9E1DA0"/>
    <w:multiLevelType w:val="multilevel"/>
    <w:tmpl w:val="92EC03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7C054B"/>
    <w:multiLevelType w:val="multilevel"/>
    <w:tmpl w:val="99DC3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644F90"/>
    <w:multiLevelType w:val="multilevel"/>
    <w:tmpl w:val="F6E0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E427E7"/>
    <w:multiLevelType w:val="multilevel"/>
    <w:tmpl w:val="F77E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677F2"/>
    <w:multiLevelType w:val="multilevel"/>
    <w:tmpl w:val="7CF8D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906993"/>
    <w:multiLevelType w:val="multilevel"/>
    <w:tmpl w:val="D61689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540756"/>
    <w:multiLevelType w:val="multilevel"/>
    <w:tmpl w:val="1A8E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BA687C"/>
    <w:multiLevelType w:val="multilevel"/>
    <w:tmpl w:val="60F2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DF35B0"/>
    <w:multiLevelType w:val="multilevel"/>
    <w:tmpl w:val="AD16B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B72E2F"/>
    <w:multiLevelType w:val="multilevel"/>
    <w:tmpl w:val="E8E0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7D413D"/>
    <w:multiLevelType w:val="multilevel"/>
    <w:tmpl w:val="2A72A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A32F48"/>
    <w:multiLevelType w:val="multilevel"/>
    <w:tmpl w:val="3F8AE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841B1"/>
    <w:multiLevelType w:val="multilevel"/>
    <w:tmpl w:val="D72A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682B68"/>
    <w:multiLevelType w:val="hybridMultilevel"/>
    <w:tmpl w:val="E2068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52E8B"/>
    <w:multiLevelType w:val="multilevel"/>
    <w:tmpl w:val="6E34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3A0315"/>
    <w:multiLevelType w:val="multilevel"/>
    <w:tmpl w:val="B56A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8A5510"/>
    <w:multiLevelType w:val="multilevel"/>
    <w:tmpl w:val="3AF2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26C37"/>
    <w:multiLevelType w:val="multilevel"/>
    <w:tmpl w:val="8510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A26F15"/>
    <w:multiLevelType w:val="multilevel"/>
    <w:tmpl w:val="8800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211899"/>
    <w:multiLevelType w:val="multilevel"/>
    <w:tmpl w:val="D9D8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293B73"/>
    <w:multiLevelType w:val="multilevel"/>
    <w:tmpl w:val="B316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4E4E1D"/>
    <w:multiLevelType w:val="multilevel"/>
    <w:tmpl w:val="02EA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207799"/>
    <w:multiLevelType w:val="multilevel"/>
    <w:tmpl w:val="E3B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284A25"/>
    <w:multiLevelType w:val="multilevel"/>
    <w:tmpl w:val="3ECA2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4075FD"/>
    <w:multiLevelType w:val="multilevel"/>
    <w:tmpl w:val="64C4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2168D9"/>
    <w:multiLevelType w:val="multilevel"/>
    <w:tmpl w:val="5A3C2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0650B1"/>
    <w:multiLevelType w:val="multilevel"/>
    <w:tmpl w:val="BA689D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7A117A"/>
    <w:multiLevelType w:val="multilevel"/>
    <w:tmpl w:val="6F0483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30"/>
  </w:num>
  <w:num w:numId="7">
    <w:abstractNumId w:val="33"/>
  </w:num>
  <w:num w:numId="8">
    <w:abstractNumId w:val="19"/>
  </w:num>
  <w:num w:numId="9">
    <w:abstractNumId w:val="9"/>
  </w:num>
  <w:num w:numId="10">
    <w:abstractNumId w:val="26"/>
  </w:num>
  <w:num w:numId="11">
    <w:abstractNumId w:val="18"/>
  </w:num>
  <w:num w:numId="12">
    <w:abstractNumId w:val="34"/>
  </w:num>
  <w:num w:numId="13">
    <w:abstractNumId w:val="35"/>
  </w:num>
  <w:num w:numId="14">
    <w:abstractNumId w:val="23"/>
  </w:num>
  <w:num w:numId="15">
    <w:abstractNumId w:val="16"/>
  </w:num>
  <w:num w:numId="16">
    <w:abstractNumId w:val="4"/>
  </w:num>
  <w:num w:numId="17">
    <w:abstractNumId w:val="39"/>
  </w:num>
  <w:num w:numId="18">
    <w:abstractNumId w:val="11"/>
  </w:num>
  <w:num w:numId="19">
    <w:abstractNumId w:val="12"/>
  </w:num>
  <w:num w:numId="20">
    <w:abstractNumId w:val="17"/>
  </w:num>
  <w:num w:numId="21">
    <w:abstractNumId w:val="8"/>
  </w:num>
  <w:num w:numId="22">
    <w:abstractNumId w:val="38"/>
  </w:num>
  <w:num w:numId="23">
    <w:abstractNumId w:val="6"/>
  </w:num>
  <w:num w:numId="24">
    <w:abstractNumId w:val="28"/>
  </w:num>
  <w:num w:numId="25">
    <w:abstractNumId w:val="10"/>
  </w:num>
  <w:num w:numId="26">
    <w:abstractNumId w:val="24"/>
  </w:num>
  <w:num w:numId="27">
    <w:abstractNumId w:val="14"/>
  </w:num>
  <w:num w:numId="28">
    <w:abstractNumId w:val="29"/>
  </w:num>
  <w:num w:numId="29">
    <w:abstractNumId w:val="15"/>
  </w:num>
  <w:num w:numId="30">
    <w:abstractNumId w:val="27"/>
  </w:num>
  <w:num w:numId="31">
    <w:abstractNumId w:val="13"/>
  </w:num>
  <w:num w:numId="32">
    <w:abstractNumId w:val="20"/>
  </w:num>
  <w:num w:numId="33">
    <w:abstractNumId w:val="0"/>
  </w:num>
  <w:num w:numId="34">
    <w:abstractNumId w:val="32"/>
  </w:num>
  <w:num w:numId="35">
    <w:abstractNumId w:val="37"/>
  </w:num>
  <w:num w:numId="36">
    <w:abstractNumId w:val="31"/>
  </w:num>
  <w:num w:numId="37">
    <w:abstractNumId w:val="3"/>
  </w:num>
  <w:num w:numId="38">
    <w:abstractNumId w:val="21"/>
  </w:num>
  <w:num w:numId="39">
    <w:abstractNumId w:val="25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30"/>
    <w:rsid w:val="00217D8D"/>
    <w:rsid w:val="005B2D30"/>
    <w:rsid w:val="00696BE0"/>
    <w:rsid w:val="0083644A"/>
    <w:rsid w:val="00B14CBC"/>
    <w:rsid w:val="00C52807"/>
    <w:rsid w:val="00C8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894D"/>
  <w15:chartTrackingRefBased/>
  <w15:docId w15:val="{A7512746-0135-4A23-8239-FC438F09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6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696BE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6B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96BE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msonormal0">
    <w:name w:val="msonormal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96BE0"/>
  </w:style>
  <w:style w:type="character" w:customStyle="1" w:styleId="c2">
    <w:name w:val="c2"/>
    <w:basedOn w:val="a0"/>
    <w:rsid w:val="00696BE0"/>
  </w:style>
  <w:style w:type="paragraph" w:customStyle="1" w:styleId="c70">
    <w:name w:val="c70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96BE0"/>
  </w:style>
  <w:style w:type="character" w:customStyle="1" w:styleId="c36">
    <w:name w:val="c36"/>
    <w:basedOn w:val="a0"/>
    <w:rsid w:val="00696BE0"/>
  </w:style>
  <w:style w:type="character" w:styleId="a3">
    <w:name w:val="Hyperlink"/>
    <w:basedOn w:val="a0"/>
    <w:uiPriority w:val="99"/>
    <w:semiHidden/>
    <w:unhideWhenUsed/>
    <w:rsid w:val="00696BE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6BE0"/>
    <w:rPr>
      <w:color w:val="800080"/>
      <w:u w:val="single"/>
    </w:rPr>
  </w:style>
  <w:style w:type="character" w:customStyle="1" w:styleId="c48">
    <w:name w:val="c48"/>
    <w:basedOn w:val="a0"/>
    <w:rsid w:val="00696BE0"/>
  </w:style>
  <w:style w:type="paragraph" w:customStyle="1" w:styleId="c23">
    <w:name w:val="c23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696BE0"/>
  </w:style>
  <w:style w:type="character" w:customStyle="1" w:styleId="c81">
    <w:name w:val="c81"/>
    <w:basedOn w:val="a0"/>
    <w:rsid w:val="00696BE0"/>
  </w:style>
  <w:style w:type="paragraph" w:customStyle="1" w:styleId="c69">
    <w:name w:val="c69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0"/>
    <w:rsid w:val="00696BE0"/>
  </w:style>
  <w:style w:type="character" w:customStyle="1" w:styleId="c110">
    <w:name w:val="c110"/>
    <w:basedOn w:val="a0"/>
    <w:rsid w:val="00696BE0"/>
  </w:style>
  <w:style w:type="paragraph" w:customStyle="1" w:styleId="c102">
    <w:name w:val="c102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6B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96B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6B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96BE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lag-like">
    <w:name w:val="flag-like"/>
    <w:basedOn w:val="a"/>
    <w:rsid w:val="0069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696BE0"/>
  </w:style>
  <w:style w:type="character" w:customStyle="1" w:styleId="flag-throbber">
    <w:name w:val="flag-throbber"/>
    <w:basedOn w:val="a0"/>
    <w:rsid w:val="00696BE0"/>
  </w:style>
  <w:style w:type="paragraph" w:styleId="a5">
    <w:name w:val="No Spacing"/>
    <w:uiPriority w:val="1"/>
    <w:qFormat/>
    <w:rsid w:val="00696BE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17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7D8D"/>
  </w:style>
  <w:style w:type="paragraph" w:styleId="a8">
    <w:name w:val="footer"/>
    <w:basedOn w:val="a"/>
    <w:link w:val="a9"/>
    <w:uiPriority w:val="99"/>
    <w:unhideWhenUsed/>
    <w:rsid w:val="00217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7D8D"/>
  </w:style>
  <w:style w:type="paragraph" w:customStyle="1" w:styleId="c37">
    <w:name w:val="c37"/>
    <w:basedOn w:val="a"/>
    <w:rsid w:val="0083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83644A"/>
  </w:style>
  <w:style w:type="paragraph" w:customStyle="1" w:styleId="c38">
    <w:name w:val="c38"/>
    <w:basedOn w:val="a"/>
    <w:rsid w:val="0083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644A"/>
  </w:style>
  <w:style w:type="paragraph" w:styleId="aa">
    <w:name w:val="Balloon Text"/>
    <w:basedOn w:val="a"/>
    <w:link w:val="ab"/>
    <w:uiPriority w:val="99"/>
    <w:semiHidden/>
    <w:unhideWhenUsed/>
    <w:rsid w:val="00B14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4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52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1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5204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32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56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70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2801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472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637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20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56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3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25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4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9683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9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64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40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99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16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96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663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635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67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317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8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561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119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DB51-2C3A-4C0B-86A4-B9DFFE4B3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2026-02-17T06:36:00Z</cp:lastPrinted>
  <dcterms:created xsi:type="dcterms:W3CDTF">2024-06-04T05:40:00Z</dcterms:created>
  <dcterms:modified xsi:type="dcterms:W3CDTF">2026-02-17T06:36:00Z</dcterms:modified>
</cp:coreProperties>
</file>